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DF73" w14:textId="43569B58" w:rsidR="000D4599" w:rsidRDefault="000D4599" w:rsidP="000E558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028944" w14:textId="5E4DE0BA" w:rsidR="000E558B" w:rsidRPr="000E558B" w:rsidRDefault="000E558B" w:rsidP="000E5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558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208571B" wp14:editId="26246BF2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949325" cy="1111885"/>
            <wp:effectExtent l="0" t="0" r="3175" b="0"/>
            <wp:wrapTight wrapText="bothSides">
              <wp:wrapPolygon edited="0">
                <wp:start x="0" y="0"/>
                <wp:lineTo x="0" y="21094"/>
                <wp:lineTo x="21239" y="21094"/>
                <wp:lineTo x="21239" y="0"/>
                <wp:lineTo x="0" y="0"/>
              </wp:wrapPolygon>
            </wp:wrapTight>
            <wp:docPr id="1" name="Picture 1" descr="chairman's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rman's insig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8C342" w14:textId="77777777" w:rsidR="000E558B" w:rsidRPr="000E558B" w:rsidRDefault="000E558B" w:rsidP="000E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58B">
        <w:rPr>
          <w:rFonts w:ascii="Times New Roman" w:eastAsia="Calibri" w:hAnsi="Times New Roman" w:cs="Times New Roman"/>
          <w:b/>
          <w:sz w:val="24"/>
          <w:szCs w:val="24"/>
        </w:rPr>
        <w:t>WEAVERHAM PARISH COUNCIL</w:t>
      </w:r>
    </w:p>
    <w:p w14:paraId="21476E61" w14:textId="77777777" w:rsidR="000E558B" w:rsidRPr="000E558B" w:rsidRDefault="000E558B" w:rsidP="000E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558B">
        <w:rPr>
          <w:rFonts w:ascii="Times New Roman" w:eastAsia="Calibri" w:hAnsi="Times New Roman" w:cs="Times New Roman"/>
          <w:b/>
          <w:bCs/>
          <w:sz w:val="24"/>
          <w:szCs w:val="24"/>
        </w:rPr>
        <w:t>Minutes of Meeting held at Weaverham Community Centre</w:t>
      </w:r>
    </w:p>
    <w:p w14:paraId="4C6249F1" w14:textId="6FAC857F" w:rsidR="000E558B" w:rsidRPr="000E558B" w:rsidRDefault="000E558B" w:rsidP="000E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58B">
        <w:rPr>
          <w:rFonts w:ascii="Times New Roman" w:eastAsia="Calibri" w:hAnsi="Times New Roman" w:cs="Times New Roman"/>
          <w:b/>
          <w:sz w:val="24"/>
          <w:szCs w:val="24"/>
        </w:rPr>
        <w:t>Monday 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E558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0E55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Novem</w:t>
      </w:r>
      <w:r w:rsidRPr="000E558B">
        <w:rPr>
          <w:rFonts w:ascii="Times New Roman" w:eastAsia="Calibri" w:hAnsi="Times New Roman" w:cs="Times New Roman"/>
          <w:b/>
          <w:sz w:val="24"/>
          <w:szCs w:val="24"/>
        </w:rPr>
        <w:t>ber 2022 at 7.00pm</w:t>
      </w:r>
    </w:p>
    <w:p w14:paraId="71BB800F" w14:textId="77777777" w:rsidR="000E558B" w:rsidRPr="000E558B" w:rsidRDefault="000E558B" w:rsidP="000E5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5AF55AD" w14:textId="32768658" w:rsidR="007746B7" w:rsidRDefault="007746B7" w:rsidP="007746B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8953EB7" w14:textId="1093EC9E" w:rsidR="007746B7" w:rsidRDefault="007746B7" w:rsidP="007746B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87A81FE" w14:textId="7FD06185" w:rsidR="001C48CA" w:rsidRDefault="007746B7" w:rsidP="007A1E7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Present: Peter</w:t>
      </w:r>
      <w:r w:rsidR="000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Wilkinson (PW) chairman, </w:t>
      </w:r>
      <w:r w:rsidR="004916F8">
        <w:rPr>
          <w:rFonts w:ascii="Times New Roman" w:hAnsi="Times New Roman" w:cs="Times New Roman"/>
          <w:sz w:val="24"/>
          <w:szCs w:val="24"/>
          <w:lang w:val="en-US"/>
        </w:rPr>
        <w:t>Gill</w:t>
      </w:r>
      <w:r w:rsidR="00F340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16F8">
        <w:rPr>
          <w:rFonts w:ascii="Times New Roman" w:hAnsi="Times New Roman" w:cs="Times New Roman"/>
          <w:sz w:val="24"/>
          <w:szCs w:val="24"/>
          <w:lang w:val="en-US"/>
        </w:rPr>
        <w:t>an Edwards</w:t>
      </w:r>
      <w:r w:rsidR="00504B22">
        <w:rPr>
          <w:rFonts w:ascii="Times New Roman" w:hAnsi="Times New Roman" w:cs="Times New Roman"/>
          <w:sz w:val="24"/>
          <w:szCs w:val="24"/>
          <w:lang w:val="en-US"/>
        </w:rPr>
        <w:t xml:space="preserve"> (GE), </w:t>
      </w:r>
      <w:r w:rsidR="006E7224">
        <w:rPr>
          <w:rFonts w:ascii="Times New Roman" w:hAnsi="Times New Roman" w:cs="Times New Roman"/>
          <w:sz w:val="24"/>
          <w:szCs w:val="24"/>
          <w:lang w:val="en-US"/>
        </w:rPr>
        <w:t>Chris Hampson</w:t>
      </w:r>
      <w:r w:rsidR="00091BDC">
        <w:rPr>
          <w:rFonts w:ascii="Times New Roman" w:hAnsi="Times New Roman" w:cs="Times New Roman"/>
          <w:sz w:val="24"/>
          <w:szCs w:val="24"/>
          <w:lang w:val="en-US"/>
        </w:rPr>
        <w:t xml:space="preserve"> (CH), </w:t>
      </w:r>
      <w:r w:rsidR="00510978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7D548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10978">
        <w:rPr>
          <w:rFonts w:ascii="Times New Roman" w:hAnsi="Times New Roman" w:cs="Times New Roman"/>
          <w:sz w:val="24"/>
          <w:szCs w:val="24"/>
          <w:lang w:val="en-US"/>
        </w:rPr>
        <w:t>ian Morgan (AM)</w:t>
      </w:r>
      <w:r w:rsidR="007D54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203B">
        <w:rPr>
          <w:rFonts w:ascii="Times New Roman" w:hAnsi="Times New Roman" w:cs="Times New Roman"/>
          <w:sz w:val="24"/>
          <w:szCs w:val="24"/>
          <w:lang w:val="en-US"/>
        </w:rPr>
        <w:t>Roger Moss (RM)</w:t>
      </w:r>
      <w:r w:rsidR="00A20C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7224">
        <w:rPr>
          <w:rFonts w:ascii="Times New Roman" w:hAnsi="Times New Roman" w:cs="Times New Roman"/>
          <w:sz w:val="24"/>
          <w:szCs w:val="24"/>
          <w:lang w:val="en-US"/>
        </w:rPr>
        <w:t xml:space="preserve">William Reynolds </w:t>
      </w:r>
      <w:r w:rsidR="00CD2EF9">
        <w:rPr>
          <w:rFonts w:ascii="Times New Roman" w:hAnsi="Times New Roman" w:cs="Times New Roman"/>
          <w:sz w:val="24"/>
          <w:szCs w:val="24"/>
          <w:lang w:val="en-US"/>
        </w:rPr>
        <w:t>(WR)</w:t>
      </w:r>
      <w:r w:rsidR="00BB1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203B">
        <w:rPr>
          <w:rFonts w:ascii="Times New Roman" w:hAnsi="Times New Roman" w:cs="Times New Roman"/>
          <w:sz w:val="24"/>
          <w:szCs w:val="24"/>
          <w:lang w:val="en-US"/>
        </w:rPr>
        <w:t>and John Freeman</w:t>
      </w:r>
      <w:r w:rsidR="005F6C2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203B">
        <w:rPr>
          <w:rFonts w:ascii="Times New Roman" w:hAnsi="Times New Roman" w:cs="Times New Roman"/>
          <w:sz w:val="24"/>
          <w:szCs w:val="24"/>
          <w:lang w:val="en-US"/>
        </w:rPr>
        <w:t>JF)</w:t>
      </w:r>
    </w:p>
    <w:p w14:paraId="176CD2D8" w14:textId="30ADABF9" w:rsidR="00CA1EC3" w:rsidRDefault="001C48CA" w:rsidP="007A1E7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attendance</w:t>
      </w:r>
      <w:r w:rsidR="001E02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34D2">
        <w:rPr>
          <w:rFonts w:ascii="Times New Roman" w:hAnsi="Times New Roman" w:cs="Times New Roman"/>
          <w:sz w:val="24"/>
          <w:szCs w:val="24"/>
          <w:lang w:val="en-US"/>
        </w:rPr>
        <w:t xml:space="preserve"> CW&amp;C 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 xml:space="preserve">Cllr </w:t>
      </w:r>
      <w:r w:rsidR="00A20C8C">
        <w:rPr>
          <w:rFonts w:ascii="Times New Roman" w:hAnsi="Times New Roman" w:cs="Times New Roman"/>
          <w:sz w:val="24"/>
          <w:szCs w:val="24"/>
          <w:lang w:val="en-US"/>
        </w:rPr>
        <w:t>Charles Fifield</w:t>
      </w:r>
      <w:r w:rsidR="009D5C0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B13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31B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5C02">
        <w:rPr>
          <w:rFonts w:ascii="Times New Roman" w:hAnsi="Times New Roman" w:cs="Times New Roman"/>
          <w:sz w:val="24"/>
          <w:szCs w:val="24"/>
          <w:lang w:val="en-US"/>
        </w:rPr>
        <w:t xml:space="preserve"> membe</w:t>
      </w:r>
      <w:r w:rsidR="000C09F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D5C02">
        <w:rPr>
          <w:rFonts w:ascii="Times New Roman" w:hAnsi="Times New Roman" w:cs="Times New Roman"/>
          <w:sz w:val="24"/>
          <w:szCs w:val="24"/>
          <w:lang w:val="en-US"/>
        </w:rPr>
        <w:t xml:space="preserve"> of the public</w:t>
      </w:r>
      <w:r w:rsidR="001E0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E91FE0" w14:textId="5EAABD08" w:rsidR="007746B7" w:rsidRDefault="000A38E5" w:rsidP="007A1E7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stood for a</w:t>
      </w:r>
      <w:r w:rsidR="00431CDC">
        <w:rPr>
          <w:rFonts w:ascii="Times New Roman" w:hAnsi="Times New Roman" w:cs="Times New Roman"/>
          <w:sz w:val="24"/>
          <w:szCs w:val="24"/>
          <w:lang w:val="en-US"/>
        </w:rPr>
        <w:t xml:space="preserve"> minute</w:t>
      </w:r>
      <w:r w:rsidR="00073DA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431C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5AEF">
        <w:rPr>
          <w:rFonts w:ascii="Times New Roman" w:hAnsi="Times New Roman" w:cs="Times New Roman"/>
          <w:sz w:val="24"/>
          <w:szCs w:val="24"/>
          <w:lang w:val="en-US"/>
        </w:rPr>
        <w:t xml:space="preserve"> silence in me</w:t>
      </w:r>
      <w:r w:rsidR="006A254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5AEF">
        <w:rPr>
          <w:rFonts w:ascii="Times New Roman" w:hAnsi="Times New Roman" w:cs="Times New Roman"/>
          <w:sz w:val="24"/>
          <w:szCs w:val="24"/>
          <w:lang w:val="en-US"/>
        </w:rPr>
        <w:t xml:space="preserve">ory of Cllr Julian Bland who sadly passed away 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>on 30</w:t>
      </w:r>
      <w:r w:rsidR="000E558B" w:rsidRPr="000E55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 xml:space="preserve"> October</w:t>
      </w:r>
      <w:r w:rsidR="007B5A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0ECF84" w14:textId="5E973BA2" w:rsidR="003F57E5" w:rsidRDefault="007C1535" w:rsidP="007A1E7E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83.</w:t>
      </w:r>
      <w:r w:rsidR="00A732F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4977"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="00A732F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A4977">
        <w:rPr>
          <w:rFonts w:ascii="Times New Roman" w:hAnsi="Times New Roman" w:cs="Times New Roman"/>
          <w:sz w:val="24"/>
          <w:szCs w:val="24"/>
          <w:lang w:val="en-US"/>
        </w:rPr>
        <w:t>ic Open Forum:</w:t>
      </w:r>
      <w:r w:rsidR="009D5C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066A9">
        <w:rPr>
          <w:rFonts w:ascii="Times New Roman" w:hAnsi="Times New Roman" w:cs="Times New Roman"/>
          <w:sz w:val="24"/>
          <w:szCs w:val="24"/>
          <w:lang w:val="en-US"/>
        </w:rPr>
        <w:t>It was noted that s</w:t>
      </w:r>
      <w:r w:rsidR="005C499A">
        <w:rPr>
          <w:rFonts w:ascii="Times New Roman" w:hAnsi="Times New Roman" w:cs="Times New Roman"/>
          <w:sz w:val="24"/>
          <w:szCs w:val="24"/>
          <w:lang w:val="en-US"/>
        </w:rPr>
        <w:t xml:space="preserve">aplings </w:t>
      </w:r>
      <w:r w:rsidR="00BB1B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C499A">
        <w:rPr>
          <w:rFonts w:ascii="Times New Roman" w:hAnsi="Times New Roman" w:cs="Times New Roman"/>
          <w:sz w:val="24"/>
          <w:szCs w:val="24"/>
          <w:lang w:val="en-US"/>
        </w:rPr>
        <w:t>ave been</w:t>
      </w:r>
      <w:r w:rsidR="00A10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381">
        <w:rPr>
          <w:rFonts w:ascii="Times New Roman" w:hAnsi="Times New Roman" w:cs="Times New Roman"/>
          <w:sz w:val="24"/>
          <w:szCs w:val="24"/>
          <w:lang w:val="en-US"/>
        </w:rPr>
        <w:t xml:space="preserve">planted 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 xml:space="preserve">on the verge </w:t>
      </w:r>
      <w:r w:rsidR="002620F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>utside</w:t>
      </w:r>
      <w:r w:rsidR="002620F7">
        <w:rPr>
          <w:rFonts w:ascii="Times New Roman" w:hAnsi="Times New Roman" w:cs="Times New Roman"/>
          <w:sz w:val="24"/>
          <w:szCs w:val="24"/>
          <w:lang w:val="en-US"/>
        </w:rPr>
        <w:t xml:space="preserve"> Weaverham Bank Far</w:t>
      </w:r>
      <w:r w:rsidR="009C098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620F7">
        <w:rPr>
          <w:rFonts w:ascii="Times New Roman" w:hAnsi="Times New Roman" w:cs="Times New Roman"/>
          <w:sz w:val="24"/>
          <w:szCs w:val="24"/>
          <w:lang w:val="en-US"/>
        </w:rPr>
        <w:t xml:space="preserve"> in High St</w:t>
      </w:r>
      <w:r w:rsidR="0012079E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2620F7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1207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65D8F5" w14:textId="38EB6DD0" w:rsidR="00CB094B" w:rsidRDefault="00860ED4" w:rsidP="007A1E7E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CB09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094B">
        <w:rPr>
          <w:rFonts w:ascii="Times New Roman" w:hAnsi="Times New Roman" w:cs="Times New Roman"/>
          <w:sz w:val="24"/>
          <w:szCs w:val="24"/>
          <w:lang w:val="en-US"/>
        </w:rPr>
        <w:tab/>
        <w:t>Apologies for absence</w:t>
      </w:r>
      <w:r w:rsidR="0044461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F0B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C63">
        <w:rPr>
          <w:rFonts w:ascii="Times New Roman" w:hAnsi="Times New Roman" w:cs="Times New Roman"/>
          <w:sz w:val="24"/>
          <w:szCs w:val="24"/>
          <w:lang w:val="en-US"/>
        </w:rPr>
        <w:t xml:space="preserve">Cllrs </w:t>
      </w:r>
      <w:r w:rsidR="00E2470C">
        <w:rPr>
          <w:rFonts w:ascii="Times New Roman" w:hAnsi="Times New Roman" w:cs="Times New Roman"/>
          <w:sz w:val="24"/>
          <w:szCs w:val="24"/>
          <w:lang w:val="en-US"/>
        </w:rPr>
        <w:t>Eileen</w:t>
      </w:r>
      <w:r w:rsidR="005E6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715C">
        <w:rPr>
          <w:rFonts w:ascii="Times New Roman" w:hAnsi="Times New Roman" w:cs="Times New Roman"/>
          <w:sz w:val="24"/>
          <w:szCs w:val="24"/>
          <w:lang w:val="en-US"/>
        </w:rPr>
        <w:t>Bland</w:t>
      </w:r>
      <w:r w:rsidR="00240AC5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737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273">
        <w:rPr>
          <w:rFonts w:ascii="Times New Roman" w:hAnsi="Times New Roman" w:cs="Times New Roman"/>
          <w:sz w:val="24"/>
          <w:szCs w:val="24"/>
          <w:lang w:val="en-US"/>
        </w:rPr>
        <w:t>Mike Gerrard</w:t>
      </w:r>
      <w:r w:rsidR="00834F00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834F00" w:rsidRPr="00726BB6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accepted</w:t>
      </w:r>
      <w:r w:rsidR="00834F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0AC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26BB6">
        <w:rPr>
          <w:rFonts w:ascii="Times New Roman" w:hAnsi="Times New Roman" w:cs="Times New Roman"/>
          <w:sz w:val="24"/>
          <w:szCs w:val="24"/>
          <w:lang w:val="en-US"/>
        </w:rPr>
        <w:t xml:space="preserve">apologies </w:t>
      </w:r>
      <w:r w:rsidR="00834F0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40AC5">
        <w:rPr>
          <w:rFonts w:ascii="Times New Roman" w:hAnsi="Times New Roman" w:cs="Times New Roman"/>
          <w:sz w:val="24"/>
          <w:szCs w:val="24"/>
          <w:lang w:val="en-US"/>
        </w:rPr>
        <w:t>CW&amp;C Cllr Paul Williams</w:t>
      </w:r>
      <w:r w:rsidR="00726BB6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726BB6" w:rsidRPr="00726BB6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noted</w:t>
      </w:r>
      <w:r w:rsidR="002A1AA5" w:rsidRPr="00726BB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D2DDE3C" w14:textId="1D76B3F7" w:rsidR="000A3519" w:rsidRDefault="007474DE" w:rsidP="007A1E7E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85</w:t>
      </w:r>
      <w:r w:rsidR="003F57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02F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A3519">
        <w:rPr>
          <w:rFonts w:ascii="Times New Roman" w:hAnsi="Times New Roman" w:cs="Times New Roman"/>
          <w:sz w:val="24"/>
          <w:szCs w:val="24"/>
          <w:lang w:val="en-US"/>
        </w:rPr>
        <w:t>Declarations</w:t>
      </w:r>
      <w:r w:rsidR="003F57E5">
        <w:rPr>
          <w:rFonts w:ascii="Times New Roman" w:hAnsi="Times New Roman" w:cs="Times New Roman"/>
          <w:sz w:val="24"/>
          <w:szCs w:val="24"/>
          <w:lang w:val="en-US"/>
        </w:rPr>
        <w:t xml:space="preserve"> of Interest:</w:t>
      </w:r>
      <w:r w:rsidR="00C02F40">
        <w:rPr>
          <w:rFonts w:ascii="Times New Roman" w:hAnsi="Times New Roman" w:cs="Times New Roman"/>
          <w:sz w:val="24"/>
          <w:szCs w:val="24"/>
          <w:lang w:val="en-US"/>
        </w:rPr>
        <w:t xml:space="preserve"> There were no new declarations.</w:t>
      </w:r>
    </w:p>
    <w:p w14:paraId="21F1AE27" w14:textId="6DE6BA88" w:rsidR="009F2A99" w:rsidRDefault="0026688C" w:rsidP="007A1E7E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620F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47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839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E0D18">
        <w:rPr>
          <w:rFonts w:ascii="Times New Roman" w:hAnsi="Times New Roman" w:cs="Times New Roman"/>
          <w:sz w:val="24"/>
          <w:szCs w:val="24"/>
          <w:lang w:val="en-US"/>
        </w:rPr>
        <w:t xml:space="preserve">The minutes of the meeting held </w:t>
      </w:r>
      <w:r w:rsidR="00AB6BF4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C2C9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C2C9C" w:rsidRPr="00EC2C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C2C9C">
        <w:rPr>
          <w:rFonts w:ascii="Times New Roman" w:hAnsi="Times New Roman" w:cs="Times New Roman"/>
          <w:sz w:val="24"/>
          <w:szCs w:val="24"/>
          <w:lang w:val="en-US"/>
        </w:rPr>
        <w:t xml:space="preserve"> October</w:t>
      </w:r>
      <w:r w:rsidR="00AB6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16E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D0716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approved.</w:t>
      </w:r>
    </w:p>
    <w:p w14:paraId="207781CB" w14:textId="6D6071C8" w:rsidR="00F96511" w:rsidRDefault="00792E46" w:rsidP="00B66DA0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04440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F04440">
        <w:rPr>
          <w:rFonts w:ascii="Times New Roman" w:hAnsi="Times New Roman" w:cs="Times New Roman"/>
          <w:sz w:val="24"/>
          <w:szCs w:val="24"/>
          <w:lang w:val="en-US"/>
        </w:rPr>
        <w:tab/>
        <w:t>Finance</w:t>
      </w:r>
    </w:p>
    <w:p w14:paraId="1D02ABD5" w14:textId="0AEABE30" w:rsidR="009F2A99" w:rsidRDefault="009F2A99" w:rsidP="00B66DA0">
      <w:pPr>
        <w:pStyle w:val="NoSpacing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2387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7.1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7792F">
        <w:rPr>
          <w:rFonts w:ascii="Times New Roman" w:hAnsi="Times New Roman" w:cs="Times New Roman"/>
          <w:sz w:val="24"/>
          <w:szCs w:val="24"/>
          <w:lang w:val="en-US"/>
        </w:rPr>
        <w:t xml:space="preserve">The minutes of the meeting held on </w:t>
      </w:r>
      <w:r w:rsidR="0052228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52228A" w:rsidRPr="005222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2228A">
        <w:rPr>
          <w:rFonts w:ascii="Times New Roman" w:hAnsi="Times New Roman" w:cs="Times New Roman"/>
          <w:sz w:val="24"/>
          <w:szCs w:val="24"/>
          <w:lang w:val="en-US"/>
        </w:rPr>
        <w:t xml:space="preserve"> November </w:t>
      </w:r>
      <w:r w:rsidR="0067792F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67792F">
        <w:rPr>
          <w:rFonts w:ascii="Times New Roman" w:hAnsi="Times New Roman" w:cs="Times New Roman"/>
          <w:b/>
          <w:bCs/>
          <w:sz w:val="24"/>
          <w:szCs w:val="24"/>
          <w:lang w:val="en-US"/>
        </w:rPr>
        <w:t>received.</w:t>
      </w:r>
    </w:p>
    <w:p w14:paraId="6CE60342" w14:textId="6BDDFC5F" w:rsidR="004B44F1" w:rsidRDefault="004B44F1" w:rsidP="00B66DA0">
      <w:pPr>
        <w:pStyle w:val="NoSpacing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9F64EE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7.2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1C2B">
        <w:rPr>
          <w:rFonts w:ascii="Times New Roman" w:hAnsi="Times New Roman" w:cs="Times New Roman"/>
          <w:sz w:val="24"/>
          <w:szCs w:val="24"/>
          <w:lang w:val="en-US"/>
        </w:rPr>
        <w:t xml:space="preserve">The accounts for </w:t>
      </w:r>
      <w:r w:rsidR="00CF1176">
        <w:rPr>
          <w:rFonts w:ascii="Times New Roman" w:hAnsi="Times New Roman" w:cs="Times New Roman"/>
          <w:sz w:val="24"/>
          <w:szCs w:val="24"/>
          <w:lang w:val="en-US"/>
        </w:rPr>
        <w:t>October</w:t>
      </w:r>
      <w:r w:rsidR="00CA1C2B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CA1C2B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approved.</w:t>
      </w:r>
    </w:p>
    <w:p w14:paraId="1C9ECC14" w14:textId="471E250B" w:rsidR="00A73132" w:rsidRDefault="00EE71D4" w:rsidP="00FD3D6A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A1C2B">
        <w:rPr>
          <w:rFonts w:ascii="Times New Roman" w:hAnsi="Times New Roman" w:cs="Times New Roman"/>
          <w:sz w:val="24"/>
          <w:szCs w:val="24"/>
          <w:lang w:val="en-US"/>
        </w:rPr>
        <w:t>7.3</w:t>
      </w:r>
      <w:r w:rsidR="001C12B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We are still awaiting the report from the external auditor</w:t>
      </w:r>
      <w:r w:rsidR="004C6C62">
        <w:rPr>
          <w:rFonts w:ascii="Times New Roman" w:hAnsi="Times New Roman" w:cs="Times New Roman"/>
          <w:sz w:val="24"/>
          <w:szCs w:val="24"/>
          <w:lang w:val="en-US"/>
        </w:rPr>
        <w:t xml:space="preserve"> after answering some queries.</w:t>
      </w:r>
    </w:p>
    <w:p w14:paraId="7B842BB6" w14:textId="5AFC77EE" w:rsidR="00CA1C2B" w:rsidRPr="00CA1C2B" w:rsidRDefault="00FD3D6A" w:rsidP="00F47AD1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73132">
        <w:rPr>
          <w:rFonts w:ascii="Times New Roman" w:hAnsi="Times New Roman" w:cs="Times New Roman"/>
          <w:sz w:val="24"/>
          <w:szCs w:val="24"/>
          <w:lang w:val="en-US"/>
        </w:rPr>
        <w:t>7.4</w:t>
      </w:r>
      <w:r w:rsidR="00CA1C2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2617">
        <w:rPr>
          <w:rFonts w:ascii="Times New Roman" w:hAnsi="Times New Roman" w:cs="Times New Roman"/>
          <w:sz w:val="24"/>
          <w:szCs w:val="24"/>
          <w:lang w:val="en-US"/>
        </w:rPr>
        <w:t xml:space="preserve">The provisional budget for 2023/4 was </w:t>
      </w:r>
      <w:r w:rsidR="00CB5073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="009C2617">
        <w:rPr>
          <w:rFonts w:ascii="Times New Roman" w:hAnsi="Times New Roman" w:cs="Times New Roman"/>
          <w:sz w:val="24"/>
          <w:szCs w:val="24"/>
          <w:lang w:val="en-US"/>
        </w:rPr>
        <w:t xml:space="preserve">for any comments before the </w:t>
      </w:r>
      <w:r w:rsidR="004C4D54">
        <w:rPr>
          <w:rFonts w:ascii="Times New Roman" w:hAnsi="Times New Roman" w:cs="Times New Roman"/>
          <w:sz w:val="24"/>
          <w:szCs w:val="24"/>
          <w:lang w:val="en-US"/>
        </w:rPr>
        <w:t>December Council meeting.</w:t>
      </w:r>
      <w:r w:rsidR="00F415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9758C1" w14:textId="6E7BA880" w:rsidR="009E3FD0" w:rsidRDefault="00352F07" w:rsidP="00DA540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733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828FF">
        <w:rPr>
          <w:rFonts w:ascii="Times New Roman" w:hAnsi="Times New Roman" w:cs="Times New Roman"/>
          <w:sz w:val="24"/>
          <w:szCs w:val="24"/>
          <w:lang w:val="en-US"/>
        </w:rPr>
        <w:t>.5</w:t>
      </w:r>
      <w:r w:rsidR="00C828F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33D5">
        <w:rPr>
          <w:rFonts w:ascii="Times New Roman" w:hAnsi="Times New Roman" w:cs="Times New Roman"/>
          <w:sz w:val="24"/>
          <w:szCs w:val="24"/>
          <w:lang w:val="en-US"/>
        </w:rPr>
        <w:t xml:space="preserve">The updated quote for the Solar Panel Project was </w:t>
      </w:r>
      <w:r w:rsidR="00783E23">
        <w:rPr>
          <w:rFonts w:ascii="Times New Roman" w:hAnsi="Times New Roman" w:cs="Times New Roman"/>
          <w:b/>
          <w:bCs/>
          <w:sz w:val="24"/>
          <w:szCs w:val="24"/>
          <w:lang w:val="en-US"/>
        </w:rPr>
        <w:t>approved.</w:t>
      </w:r>
    </w:p>
    <w:p w14:paraId="75A6D998" w14:textId="2B398C22" w:rsidR="00AA774E" w:rsidRPr="00C828FF" w:rsidRDefault="0049415F" w:rsidP="00DA540F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87.6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was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agreed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A03595">
        <w:rPr>
          <w:rFonts w:ascii="Times New Roman" w:hAnsi="Times New Roman" w:cs="Times New Roman"/>
          <w:sz w:val="24"/>
          <w:szCs w:val="24"/>
          <w:lang w:val="en-US"/>
        </w:rPr>
        <w:t>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7E25">
        <w:rPr>
          <w:rFonts w:ascii="Times New Roman" w:hAnsi="Times New Roman" w:cs="Times New Roman"/>
          <w:sz w:val="24"/>
          <w:szCs w:val="24"/>
          <w:lang w:val="en-US"/>
        </w:rPr>
        <w:t>£6000 from unspent money in the Clerk’s sa</w:t>
      </w:r>
      <w:r w:rsidR="00A0359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37E25">
        <w:rPr>
          <w:rFonts w:ascii="Times New Roman" w:hAnsi="Times New Roman" w:cs="Times New Roman"/>
          <w:sz w:val="24"/>
          <w:szCs w:val="24"/>
          <w:lang w:val="en-US"/>
        </w:rPr>
        <w:t xml:space="preserve">ary </w:t>
      </w:r>
      <w:r w:rsidR="00A03595">
        <w:rPr>
          <w:rFonts w:ascii="Times New Roman" w:hAnsi="Times New Roman" w:cs="Times New Roman"/>
          <w:sz w:val="24"/>
          <w:szCs w:val="24"/>
          <w:lang w:val="en-US"/>
        </w:rPr>
        <w:t xml:space="preserve">budget </w:t>
      </w:r>
      <w:r w:rsidR="00537E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42EC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37E25">
        <w:rPr>
          <w:rFonts w:ascii="Times New Roman" w:hAnsi="Times New Roman" w:cs="Times New Roman"/>
          <w:sz w:val="24"/>
          <w:szCs w:val="24"/>
          <w:lang w:val="en-US"/>
        </w:rPr>
        <w:t xml:space="preserve"> fund the </w:t>
      </w:r>
      <w:r w:rsidR="00473078">
        <w:rPr>
          <w:rFonts w:ascii="Times New Roman" w:hAnsi="Times New Roman" w:cs="Times New Roman"/>
          <w:sz w:val="24"/>
          <w:szCs w:val="24"/>
          <w:lang w:val="en-US"/>
        </w:rPr>
        <w:t>increased cost of the enhanced Solar Panel Project.</w:t>
      </w:r>
    </w:p>
    <w:p w14:paraId="58261545" w14:textId="11AE1D73" w:rsidR="00E63956" w:rsidRDefault="00902F7E" w:rsidP="007A1E7E">
      <w:pPr>
        <w:pStyle w:val="NoSpacing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87.7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was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agreed </w:t>
      </w:r>
      <w:r w:rsidR="00247891">
        <w:rPr>
          <w:rFonts w:ascii="Times New Roman" w:hAnsi="Times New Roman" w:cs="Times New Roman"/>
          <w:sz w:val="24"/>
          <w:szCs w:val="24"/>
          <w:lang w:val="en-US"/>
        </w:rPr>
        <w:t xml:space="preserve">to hold a 20 </w:t>
      </w:r>
      <w:proofErr w:type="gramStart"/>
      <w:r w:rsidR="00247891">
        <w:rPr>
          <w:rFonts w:ascii="Times New Roman" w:hAnsi="Times New Roman" w:cs="Times New Roman"/>
          <w:sz w:val="24"/>
          <w:szCs w:val="24"/>
          <w:lang w:val="en-US"/>
        </w:rPr>
        <w:t>minute</w:t>
      </w:r>
      <w:r w:rsidR="000456F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247891">
        <w:rPr>
          <w:rFonts w:ascii="Times New Roman" w:hAnsi="Times New Roman" w:cs="Times New Roman"/>
          <w:sz w:val="24"/>
          <w:szCs w:val="24"/>
          <w:lang w:val="en-US"/>
        </w:rPr>
        <w:t xml:space="preserve"> firework display on </w:t>
      </w:r>
      <w:r w:rsidR="00B02464">
        <w:rPr>
          <w:rFonts w:ascii="Times New Roman" w:hAnsi="Times New Roman" w:cs="Times New Roman"/>
          <w:sz w:val="24"/>
          <w:szCs w:val="24"/>
          <w:lang w:val="en-US"/>
        </w:rPr>
        <w:t>Saturday 4</w:t>
      </w:r>
      <w:r w:rsidR="00B02464" w:rsidRPr="00B024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02464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B378DA">
        <w:rPr>
          <w:rFonts w:ascii="Times New Roman" w:hAnsi="Times New Roman" w:cs="Times New Roman"/>
          <w:sz w:val="24"/>
          <w:szCs w:val="24"/>
          <w:lang w:val="en-US"/>
        </w:rPr>
        <w:t xml:space="preserve"> bonfire</w:t>
      </w:r>
      <w:r w:rsidR="00E63956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="00B02464">
        <w:rPr>
          <w:rFonts w:ascii="Times New Roman" w:hAnsi="Times New Roman" w:cs="Times New Roman"/>
          <w:sz w:val="24"/>
          <w:szCs w:val="24"/>
          <w:lang w:val="en-US"/>
        </w:rPr>
        <w:t xml:space="preserve"> a cost of £3</w:t>
      </w:r>
      <w:r w:rsidR="002D3FC7">
        <w:rPr>
          <w:rFonts w:ascii="Times New Roman" w:hAnsi="Times New Roman" w:cs="Times New Roman"/>
          <w:sz w:val="24"/>
          <w:szCs w:val="24"/>
          <w:lang w:val="en-US"/>
        </w:rPr>
        <w:t>000.</w:t>
      </w:r>
    </w:p>
    <w:p w14:paraId="6AFFE490" w14:textId="52851FE9" w:rsidR="00666544" w:rsidRDefault="00BB2B3C" w:rsidP="000820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6665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66544">
        <w:rPr>
          <w:rFonts w:ascii="Times New Roman" w:hAnsi="Times New Roman" w:cs="Times New Roman"/>
          <w:sz w:val="24"/>
          <w:szCs w:val="24"/>
          <w:lang w:val="en-US"/>
        </w:rPr>
        <w:tab/>
        <w:t>Envi</w:t>
      </w:r>
      <w:r w:rsidR="00555A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66544">
        <w:rPr>
          <w:rFonts w:ascii="Times New Roman" w:hAnsi="Times New Roman" w:cs="Times New Roman"/>
          <w:sz w:val="24"/>
          <w:szCs w:val="24"/>
          <w:lang w:val="en-US"/>
        </w:rPr>
        <w:t>onment</w:t>
      </w:r>
    </w:p>
    <w:p w14:paraId="0DF4B91F" w14:textId="3ECCDB32" w:rsidR="007A3312" w:rsidRDefault="00112CBB" w:rsidP="00A375E7">
      <w:pPr>
        <w:pStyle w:val="NoSpacing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AE163F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3D1D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2037C">
        <w:rPr>
          <w:rFonts w:ascii="Times New Roman" w:hAnsi="Times New Roman" w:cs="Times New Roman"/>
          <w:sz w:val="24"/>
          <w:szCs w:val="24"/>
          <w:lang w:val="en-US"/>
        </w:rPr>
        <w:t>Awaiting</w:t>
      </w:r>
      <w:r w:rsidR="00931D32">
        <w:rPr>
          <w:rFonts w:ascii="Times New Roman" w:hAnsi="Times New Roman" w:cs="Times New Roman"/>
          <w:sz w:val="24"/>
          <w:szCs w:val="24"/>
          <w:lang w:val="en-US"/>
        </w:rPr>
        <w:t xml:space="preserve"> the g</w:t>
      </w:r>
      <w:r w:rsidR="00B2037C">
        <w:rPr>
          <w:rFonts w:ascii="Times New Roman" w:hAnsi="Times New Roman" w:cs="Times New Roman"/>
          <w:sz w:val="24"/>
          <w:szCs w:val="24"/>
          <w:lang w:val="en-US"/>
        </w:rPr>
        <w:t>o ahead from th</w:t>
      </w:r>
      <w:r w:rsidR="00931D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037C">
        <w:rPr>
          <w:rFonts w:ascii="Times New Roman" w:hAnsi="Times New Roman" w:cs="Times New Roman"/>
          <w:sz w:val="24"/>
          <w:szCs w:val="24"/>
          <w:lang w:val="en-US"/>
        </w:rPr>
        <w:t xml:space="preserve"> contractor </w:t>
      </w:r>
      <w:r w:rsidR="00E6394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B2037C">
        <w:rPr>
          <w:rFonts w:ascii="Times New Roman" w:hAnsi="Times New Roman" w:cs="Times New Roman"/>
          <w:sz w:val="24"/>
          <w:szCs w:val="24"/>
          <w:lang w:val="en-US"/>
        </w:rPr>
        <w:t xml:space="preserve">carry out </w:t>
      </w:r>
      <w:r w:rsidR="00562F09">
        <w:rPr>
          <w:rFonts w:ascii="Times New Roman" w:hAnsi="Times New Roman" w:cs="Times New Roman"/>
          <w:sz w:val="24"/>
          <w:szCs w:val="24"/>
          <w:lang w:val="en-US"/>
        </w:rPr>
        <w:t xml:space="preserve">tree </w:t>
      </w:r>
      <w:r w:rsidR="00DD3744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 w:rsidR="00235C1A">
        <w:rPr>
          <w:rFonts w:ascii="Times New Roman" w:hAnsi="Times New Roman" w:cs="Times New Roman"/>
          <w:sz w:val="24"/>
          <w:szCs w:val="24"/>
          <w:lang w:val="en-US"/>
        </w:rPr>
        <w:t xml:space="preserve">scheduled </w:t>
      </w:r>
      <w:r w:rsidR="00562F09">
        <w:rPr>
          <w:rFonts w:ascii="Times New Roman" w:hAnsi="Times New Roman" w:cs="Times New Roman"/>
          <w:sz w:val="24"/>
          <w:szCs w:val="24"/>
          <w:lang w:val="en-US"/>
        </w:rPr>
        <w:t xml:space="preserve">for late November </w:t>
      </w:r>
      <w:r w:rsidR="007A3312">
        <w:rPr>
          <w:rFonts w:ascii="Times New Roman" w:hAnsi="Times New Roman" w:cs="Times New Roman"/>
          <w:sz w:val="24"/>
          <w:szCs w:val="24"/>
          <w:lang w:val="en-US"/>
        </w:rPr>
        <w:t>following receipt</w:t>
      </w:r>
      <w:r w:rsidR="00A375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312">
        <w:rPr>
          <w:rFonts w:ascii="Times New Roman" w:hAnsi="Times New Roman" w:cs="Times New Roman"/>
          <w:sz w:val="24"/>
          <w:szCs w:val="24"/>
          <w:lang w:val="en-US"/>
        </w:rPr>
        <w:t xml:space="preserve">of the necessary </w:t>
      </w:r>
      <w:r w:rsidR="005A4E87">
        <w:rPr>
          <w:rFonts w:ascii="Times New Roman" w:hAnsi="Times New Roman" w:cs="Times New Roman"/>
          <w:sz w:val="24"/>
          <w:szCs w:val="24"/>
          <w:lang w:val="en-US"/>
        </w:rPr>
        <w:t>permission to work on trees with</w:t>
      </w:r>
      <w:r w:rsidR="003C0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312">
        <w:rPr>
          <w:rFonts w:ascii="Times New Roman" w:hAnsi="Times New Roman" w:cs="Times New Roman"/>
          <w:sz w:val="24"/>
          <w:szCs w:val="24"/>
          <w:lang w:val="en-US"/>
        </w:rPr>
        <w:t>TPO</w:t>
      </w:r>
      <w:r w:rsidR="003C026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33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5238CF" w14:textId="15786504" w:rsidR="0094487D" w:rsidRDefault="00760ED5" w:rsidP="007A1E7E">
      <w:pPr>
        <w:pStyle w:val="NoSpacing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5E5FBB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5E5FB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87A4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9843A0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2307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843A0">
        <w:rPr>
          <w:rFonts w:ascii="Times New Roman" w:hAnsi="Times New Roman" w:cs="Times New Roman"/>
          <w:sz w:val="24"/>
          <w:szCs w:val="24"/>
          <w:lang w:val="en-US"/>
        </w:rPr>
        <w:t xml:space="preserve">start meeting with </w:t>
      </w:r>
      <w:proofErr w:type="spellStart"/>
      <w:r w:rsidR="000F5B9A">
        <w:rPr>
          <w:rFonts w:ascii="Times New Roman" w:hAnsi="Times New Roman" w:cs="Times New Roman"/>
          <w:sz w:val="24"/>
          <w:szCs w:val="24"/>
          <w:lang w:val="en-US"/>
        </w:rPr>
        <w:t>Kompan</w:t>
      </w:r>
      <w:proofErr w:type="spellEnd"/>
      <w:r w:rsidR="000F5B9A">
        <w:rPr>
          <w:rFonts w:ascii="Times New Roman" w:hAnsi="Times New Roman" w:cs="Times New Roman"/>
          <w:sz w:val="24"/>
          <w:szCs w:val="24"/>
          <w:lang w:val="en-US"/>
        </w:rPr>
        <w:t xml:space="preserve"> is arranged for 7</w:t>
      </w:r>
      <w:r w:rsidR="000F5B9A" w:rsidRPr="000F5B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F5B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1F7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C0DB3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0F5B9A">
        <w:rPr>
          <w:rFonts w:ascii="Times New Roman" w:hAnsi="Times New Roman" w:cs="Times New Roman"/>
          <w:sz w:val="24"/>
          <w:szCs w:val="24"/>
          <w:lang w:val="en-US"/>
        </w:rPr>
        <w:t xml:space="preserve">ember to </w:t>
      </w:r>
      <w:r w:rsidR="00956B6D">
        <w:rPr>
          <w:rFonts w:ascii="Times New Roman" w:hAnsi="Times New Roman" w:cs="Times New Roman"/>
          <w:sz w:val="24"/>
          <w:szCs w:val="24"/>
          <w:lang w:val="en-US"/>
        </w:rPr>
        <w:t xml:space="preserve">confirm a start </w:t>
      </w:r>
      <w:r w:rsidR="00EC0DB3">
        <w:rPr>
          <w:rFonts w:ascii="Times New Roman" w:hAnsi="Times New Roman" w:cs="Times New Roman"/>
          <w:sz w:val="24"/>
          <w:szCs w:val="24"/>
          <w:lang w:val="en-US"/>
        </w:rPr>
        <w:t>date for</w:t>
      </w:r>
      <w:r w:rsidR="00956B6D">
        <w:rPr>
          <w:rFonts w:ascii="Times New Roman" w:hAnsi="Times New Roman" w:cs="Times New Roman"/>
          <w:sz w:val="24"/>
          <w:szCs w:val="24"/>
          <w:lang w:val="en-US"/>
        </w:rPr>
        <w:t xml:space="preserve"> the Russet Road Play Park </w:t>
      </w:r>
      <w:r w:rsidR="00DA6A87">
        <w:rPr>
          <w:rFonts w:ascii="Times New Roman" w:hAnsi="Times New Roman" w:cs="Times New Roman"/>
          <w:sz w:val="24"/>
          <w:szCs w:val="24"/>
          <w:lang w:val="en-US"/>
        </w:rPr>
        <w:t>project in January.</w:t>
      </w:r>
    </w:p>
    <w:p w14:paraId="60F553B2" w14:textId="2E929616" w:rsidR="00230799" w:rsidRDefault="00497BEE" w:rsidP="007A1E7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Cllr </w:t>
      </w:r>
      <w:r w:rsidR="0002673E">
        <w:rPr>
          <w:rFonts w:ascii="Times New Roman" w:hAnsi="Times New Roman" w:cs="Times New Roman"/>
          <w:sz w:val="24"/>
          <w:szCs w:val="24"/>
          <w:lang w:val="en-US"/>
        </w:rPr>
        <w:t>Iain Lasseter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joined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meeting</w:t>
      </w:r>
      <w:r w:rsidR="006722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BEB377" w14:textId="6FF44B7B" w:rsidR="00D0636A" w:rsidRDefault="00711365" w:rsidP="007A1E7E">
      <w:pPr>
        <w:pStyle w:val="NoSpacing"/>
        <w:spacing w:after="240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94487D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94487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05AC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="007228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agreed </w:t>
      </w:r>
      <w:r w:rsidR="00722895">
        <w:rPr>
          <w:rFonts w:ascii="Times New Roman" w:hAnsi="Times New Roman" w:cs="Times New Roman"/>
          <w:sz w:val="24"/>
          <w:szCs w:val="24"/>
          <w:lang w:val="en-US"/>
        </w:rPr>
        <w:t>that Cllrs Wilkinson, Budden</w:t>
      </w:r>
      <w:r w:rsidR="002D2C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2895">
        <w:rPr>
          <w:rFonts w:ascii="Times New Roman" w:hAnsi="Times New Roman" w:cs="Times New Roman"/>
          <w:sz w:val="24"/>
          <w:szCs w:val="24"/>
          <w:lang w:val="en-US"/>
        </w:rPr>
        <w:t xml:space="preserve"> Morgan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0E558B">
        <w:rPr>
          <w:rFonts w:ascii="Times New Roman" w:hAnsi="Times New Roman" w:cs="Times New Roman"/>
          <w:sz w:val="24"/>
          <w:szCs w:val="24"/>
          <w:lang w:val="en-US"/>
        </w:rPr>
        <w:t>Moss</w:t>
      </w:r>
      <w:proofErr w:type="gramEnd"/>
      <w:r w:rsidR="00722895">
        <w:rPr>
          <w:rFonts w:ascii="Times New Roman" w:hAnsi="Times New Roman" w:cs="Times New Roman"/>
          <w:sz w:val="24"/>
          <w:szCs w:val="24"/>
          <w:lang w:val="en-US"/>
        </w:rPr>
        <w:t xml:space="preserve"> and Freeman would meet b</w:t>
      </w:r>
      <w:r w:rsidR="00CF65A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22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5AB">
        <w:rPr>
          <w:rFonts w:ascii="Times New Roman" w:hAnsi="Times New Roman" w:cs="Times New Roman"/>
          <w:sz w:val="24"/>
          <w:szCs w:val="24"/>
          <w:lang w:val="en-US"/>
        </w:rPr>
        <w:t>Friday ni</w:t>
      </w:r>
      <w:r w:rsidR="002B2C1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F65AB">
        <w:rPr>
          <w:rFonts w:ascii="Times New Roman" w:hAnsi="Times New Roman" w:cs="Times New Roman"/>
          <w:sz w:val="24"/>
          <w:szCs w:val="24"/>
          <w:lang w:val="en-US"/>
        </w:rPr>
        <w:t xml:space="preserve">ht </w:t>
      </w:r>
      <w:r w:rsidR="0076694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669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confirm </w:t>
      </w:r>
      <w:r w:rsidR="00766946">
        <w:rPr>
          <w:rFonts w:ascii="Times New Roman" w:hAnsi="Times New Roman" w:cs="Times New Roman"/>
          <w:sz w:val="24"/>
          <w:szCs w:val="24"/>
          <w:lang w:val="en-US"/>
        </w:rPr>
        <w:t>the Maintena</w:t>
      </w:r>
      <w:r w:rsidR="00937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66946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r w:rsidR="002B2C1C">
        <w:rPr>
          <w:rFonts w:ascii="Times New Roman" w:hAnsi="Times New Roman" w:cs="Times New Roman"/>
          <w:sz w:val="24"/>
          <w:szCs w:val="24"/>
          <w:lang w:val="en-US"/>
        </w:rPr>
        <w:t xml:space="preserve">Contract </w:t>
      </w:r>
      <w:r w:rsidR="005E5DF3">
        <w:rPr>
          <w:rFonts w:ascii="Times New Roman" w:hAnsi="Times New Roman" w:cs="Times New Roman"/>
          <w:sz w:val="24"/>
          <w:szCs w:val="24"/>
          <w:lang w:val="en-US"/>
        </w:rPr>
        <w:t xml:space="preserve">so </w:t>
      </w:r>
      <w:r w:rsidR="009374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66946">
        <w:rPr>
          <w:rFonts w:ascii="Times New Roman" w:hAnsi="Times New Roman" w:cs="Times New Roman"/>
          <w:sz w:val="24"/>
          <w:szCs w:val="24"/>
          <w:lang w:val="en-US"/>
        </w:rPr>
        <w:t>hat it could go out for tender as planned</w:t>
      </w:r>
      <w:r w:rsidR="002D2C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6D8DD7" w14:textId="1EFBA391" w:rsidR="00666544" w:rsidRDefault="000C076A" w:rsidP="000820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89</w:t>
      </w:r>
      <w:r w:rsidR="00465A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65A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66544">
        <w:rPr>
          <w:rFonts w:ascii="Times New Roman" w:hAnsi="Times New Roman" w:cs="Times New Roman"/>
          <w:sz w:val="24"/>
          <w:szCs w:val="24"/>
          <w:lang w:val="en-US"/>
        </w:rPr>
        <w:t>Planning</w:t>
      </w:r>
    </w:p>
    <w:p w14:paraId="1C26970E" w14:textId="54D9AE69" w:rsidR="001B722C" w:rsidRPr="00CE278D" w:rsidRDefault="001B722C" w:rsidP="0008203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076A">
        <w:rPr>
          <w:rFonts w:ascii="Times New Roman" w:hAnsi="Times New Roman" w:cs="Times New Roman"/>
          <w:sz w:val="24"/>
          <w:szCs w:val="24"/>
          <w:lang w:val="en-US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05D9">
        <w:rPr>
          <w:rFonts w:ascii="Times New Roman" w:hAnsi="Times New Roman" w:cs="Times New Roman"/>
          <w:sz w:val="24"/>
          <w:szCs w:val="24"/>
          <w:lang w:val="en-US"/>
        </w:rPr>
        <w:t>The minutes of the meeting held</w:t>
      </w:r>
      <w:r w:rsidR="00CE278D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415FE1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415FE1" w:rsidRPr="00415FE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15FE1">
        <w:rPr>
          <w:rFonts w:ascii="Times New Roman" w:hAnsi="Times New Roman" w:cs="Times New Roman"/>
          <w:sz w:val="24"/>
          <w:szCs w:val="24"/>
          <w:lang w:val="en-US"/>
        </w:rPr>
        <w:t xml:space="preserve"> October </w:t>
      </w:r>
      <w:r w:rsidR="00CE278D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CE278D">
        <w:rPr>
          <w:rFonts w:ascii="Times New Roman" w:hAnsi="Times New Roman" w:cs="Times New Roman"/>
          <w:b/>
          <w:bCs/>
          <w:sz w:val="24"/>
          <w:szCs w:val="24"/>
          <w:lang w:val="en-US"/>
        </w:rPr>
        <w:t>accepted</w:t>
      </w:r>
      <w:r w:rsidR="00415D5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314049C" w14:textId="53BB8CD3" w:rsidR="00D0636A" w:rsidRDefault="00825C5E" w:rsidP="007A1E7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E737D2">
        <w:rPr>
          <w:rFonts w:ascii="Times New Roman" w:hAnsi="Times New Roman" w:cs="Times New Roman"/>
          <w:sz w:val="24"/>
          <w:szCs w:val="24"/>
          <w:lang w:val="en-US"/>
        </w:rPr>
        <w:t>.2</w:t>
      </w:r>
      <w:r w:rsidR="00E737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minutes of the </w:t>
      </w:r>
      <w:r w:rsidR="009937A5">
        <w:rPr>
          <w:rFonts w:ascii="Times New Roman" w:hAnsi="Times New Roman" w:cs="Times New Roman"/>
          <w:sz w:val="24"/>
          <w:szCs w:val="24"/>
          <w:lang w:val="en-US"/>
        </w:rPr>
        <w:t>meeting he</w:t>
      </w:r>
      <w:r w:rsidR="00704DE3">
        <w:rPr>
          <w:rFonts w:ascii="Times New Roman" w:hAnsi="Times New Roman" w:cs="Times New Roman"/>
          <w:sz w:val="24"/>
          <w:szCs w:val="24"/>
          <w:lang w:val="en-US"/>
        </w:rPr>
        <w:t>ld</w:t>
      </w:r>
      <w:r w:rsidR="00200611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25C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</w:t>
      </w:r>
      <w:r w:rsidR="00200611">
        <w:rPr>
          <w:rFonts w:ascii="Times New Roman" w:hAnsi="Times New Roman" w:cs="Times New Roman"/>
          <w:sz w:val="24"/>
          <w:szCs w:val="24"/>
          <w:lang w:val="en-US"/>
        </w:rPr>
        <w:t xml:space="preserve">ber were </w:t>
      </w:r>
      <w:r w:rsidR="00200611">
        <w:rPr>
          <w:rFonts w:ascii="Times New Roman" w:hAnsi="Times New Roman" w:cs="Times New Roman"/>
          <w:b/>
          <w:bCs/>
          <w:sz w:val="24"/>
          <w:szCs w:val="24"/>
          <w:lang w:val="en-US"/>
        </w:rPr>
        <w:t>received</w:t>
      </w:r>
      <w:r w:rsidR="00B550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18B4D1" w14:textId="4CF7A223" w:rsidR="005213AB" w:rsidRDefault="00CA0970" w:rsidP="000820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 w:rsidR="00473D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3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C669F">
        <w:rPr>
          <w:rFonts w:ascii="Times New Roman" w:hAnsi="Times New Roman" w:cs="Times New Roman"/>
          <w:sz w:val="24"/>
          <w:szCs w:val="24"/>
          <w:lang w:val="en-US"/>
        </w:rPr>
        <w:t xml:space="preserve">Police </w:t>
      </w:r>
    </w:p>
    <w:p w14:paraId="33B402F8" w14:textId="0781EB94" w:rsidR="00AB5E4D" w:rsidRDefault="00363A9B" w:rsidP="007A1E7E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Anonymous correspondence regarding cars on the highway opposite </w:t>
      </w:r>
      <w:r w:rsidR="008715D3">
        <w:rPr>
          <w:rFonts w:ascii="Times New Roman" w:hAnsi="Times New Roman" w:cs="Times New Roman"/>
          <w:sz w:val="24"/>
          <w:szCs w:val="24"/>
          <w:lang w:val="en-US"/>
        </w:rPr>
        <w:t xml:space="preserve">Homestead Garage in Gorstage </w:t>
      </w:r>
      <w:r w:rsidR="002353ED">
        <w:rPr>
          <w:rFonts w:ascii="Times New Roman" w:hAnsi="Times New Roman" w:cs="Times New Roman"/>
          <w:sz w:val="24"/>
          <w:szCs w:val="24"/>
          <w:lang w:val="en-US"/>
        </w:rPr>
        <w:t xml:space="preserve">Lane </w:t>
      </w:r>
      <w:r w:rsidR="008715D3">
        <w:rPr>
          <w:rFonts w:ascii="Times New Roman" w:hAnsi="Times New Roman" w:cs="Times New Roman"/>
          <w:sz w:val="24"/>
          <w:szCs w:val="24"/>
          <w:lang w:val="en-US"/>
        </w:rPr>
        <w:t xml:space="preserve">had been received by some </w:t>
      </w:r>
      <w:proofErr w:type="spellStart"/>
      <w:r w:rsidR="008715D3">
        <w:rPr>
          <w:rFonts w:ascii="Times New Roman" w:hAnsi="Times New Roman" w:cs="Times New Roman"/>
          <w:sz w:val="24"/>
          <w:szCs w:val="24"/>
          <w:lang w:val="en-US"/>
        </w:rPr>
        <w:t>counci</w:t>
      </w:r>
      <w:r w:rsidR="002353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353ED">
        <w:rPr>
          <w:rFonts w:ascii="Times New Roman" w:hAnsi="Times New Roman" w:cs="Times New Roman"/>
          <w:sz w:val="24"/>
          <w:szCs w:val="24"/>
          <w:lang w:val="en-US"/>
        </w:rPr>
        <w:t>ors</w:t>
      </w:r>
      <w:proofErr w:type="spellEnd"/>
      <w:r w:rsidR="003422F6">
        <w:rPr>
          <w:rFonts w:ascii="Times New Roman" w:hAnsi="Times New Roman" w:cs="Times New Roman"/>
          <w:sz w:val="24"/>
          <w:szCs w:val="24"/>
          <w:lang w:val="en-US"/>
        </w:rPr>
        <w:t xml:space="preserve">.  It was </w:t>
      </w:r>
      <w:r w:rsidR="006471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422F6">
        <w:rPr>
          <w:rFonts w:ascii="Times New Roman" w:hAnsi="Times New Roman" w:cs="Times New Roman"/>
          <w:sz w:val="24"/>
          <w:szCs w:val="24"/>
          <w:lang w:val="en-US"/>
        </w:rPr>
        <w:t xml:space="preserve">uggested that extending the 30MPH </w:t>
      </w:r>
      <w:r w:rsidR="00D83325">
        <w:rPr>
          <w:rFonts w:ascii="Times New Roman" w:hAnsi="Times New Roman" w:cs="Times New Roman"/>
          <w:sz w:val="24"/>
          <w:szCs w:val="24"/>
          <w:lang w:val="en-US"/>
        </w:rPr>
        <w:t>zone to beyond that</w:t>
      </w:r>
      <w:r w:rsidR="00647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325">
        <w:rPr>
          <w:rFonts w:ascii="Times New Roman" w:hAnsi="Times New Roman" w:cs="Times New Roman"/>
          <w:sz w:val="24"/>
          <w:szCs w:val="24"/>
          <w:lang w:val="en-US"/>
        </w:rPr>
        <w:t>garage as had happened</w:t>
      </w:r>
      <w:r w:rsidR="00647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325">
        <w:rPr>
          <w:rFonts w:ascii="Times New Roman" w:hAnsi="Times New Roman" w:cs="Times New Roman"/>
          <w:sz w:val="24"/>
          <w:szCs w:val="24"/>
          <w:lang w:val="en-US"/>
        </w:rPr>
        <w:t>on the B5153 as it approache</w:t>
      </w:r>
      <w:r w:rsidR="00D161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833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6C2">
        <w:rPr>
          <w:rFonts w:ascii="Times New Roman" w:hAnsi="Times New Roman" w:cs="Times New Roman"/>
          <w:sz w:val="24"/>
          <w:szCs w:val="24"/>
          <w:lang w:val="en-US"/>
        </w:rPr>
        <w:t>Crowton from Kingsley might be helpful in slowing traffic in t</w:t>
      </w:r>
      <w:r w:rsidR="00D161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F76C2">
        <w:rPr>
          <w:rFonts w:ascii="Times New Roman" w:hAnsi="Times New Roman" w:cs="Times New Roman"/>
          <w:sz w:val="24"/>
          <w:szCs w:val="24"/>
          <w:lang w:val="en-US"/>
        </w:rPr>
        <w:t>e area or a slow</w:t>
      </w:r>
      <w:r w:rsidR="00CB0986">
        <w:rPr>
          <w:rFonts w:ascii="Times New Roman" w:hAnsi="Times New Roman" w:cs="Times New Roman"/>
          <w:sz w:val="24"/>
          <w:szCs w:val="24"/>
          <w:lang w:val="en-US"/>
        </w:rPr>
        <w:t>down sign on a blind bend to t</w:t>
      </w:r>
      <w:r w:rsidR="00D161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B0986">
        <w:rPr>
          <w:rFonts w:ascii="Times New Roman" w:hAnsi="Times New Roman" w:cs="Times New Roman"/>
          <w:sz w:val="24"/>
          <w:szCs w:val="24"/>
          <w:lang w:val="en-US"/>
        </w:rPr>
        <w:t xml:space="preserve">e west </w:t>
      </w:r>
      <w:r w:rsidR="00D1612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B0986">
        <w:rPr>
          <w:rFonts w:ascii="Times New Roman" w:hAnsi="Times New Roman" w:cs="Times New Roman"/>
          <w:sz w:val="24"/>
          <w:szCs w:val="24"/>
          <w:lang w:val="en-US"/>
        </w:rPr>
        <w:t>f the garage</w:t>
      </w:r>
      <w:r w:rsidR="006471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0725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F4195">
        <w:rPr>
          <w:rFonts w:ascii="Times New Roman" w:hAnsi="Times New Roman" w:cs="Times New Roman"/>
          <w:sz w:val="24"/>
          <w:szCs w:val="24"/>
          <w:lang w:val="en-US"/>
        </w:rPr>
        <w:t>A furt</w:t>
      </w:r>
      <w:r w:rsidR="00BF71D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F4195">
        <w:rPr>
          <w:rFonts w:ascii="Times New Roman" w:hAnsi="Times New Roman" w:cs="Times New Roman"/>
          <w:sz w:val="24"/>
          <w:szCs w:val="24"/>
          <w:lang w:val="en-US"/>
        </w:rPr>
        <w:t xml:space="preserve">er plea was made for some provision to slow traffic </w:t>
      </w:r>
      <w:r w:rsidR="00387677">
        <w:rPr>
          <w:rFonts w:ascii="Times New Roman" w:hAnsi="Times New Roman" w:cs="Times New Roman"/>
          <w:sz w:val="24"/>
          <w:szCs w:val="24"/>
          <w:lang w:val="en-US"/>
        </w:rPr>
        <w:t>on the A49 as it approaches Weaverham roundabout from Cuddington as the</w:t>
      </w:r>
      <w:r w:rsidR="00BF71DA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387677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r w:rsidR="007D3714">
        <w:rPr>
          <w:rFonts w:ascii="Times New Roman" w:hAnsi="Times New Roman" w:cs="Times New Roman"/>
          <w:sz w:val="24"/>
          <w:szCs w:val="24"/>
          <w:lang w:val="en-US"/>
        </w:rPr>
        <w:t xml:space="preserve">blind </w:t>
      </w:r>
      <w:r w:rsidR="00AB5E4D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="007D3714">
        <w:rPr>
          <w:rFonts w:ascii="Times New Roman" w:hAnsi="Times New Roman" w:cs="Times New Roman"/>
          <w:sz w:val="24"/>
          <w:szCs w:val="24"/>
          <w:lang w:val="en-US"/>
        </w:rPr>
        <w:t xml:space="preserve"> immediately after the roundabout as it turns north.</w:t>
      </w:r>
    </w:p>
    <w:p w14:paraId="5777958C" w14:textId="4EC893D4" w:rsidR="00227B92" w:rsidRDefault="005A3018" w:rsidP="00AB5E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="0067546E">
        <w:rPr>
          <w:rFonts w:ascii="Times New Roman" w:hAnsi="Times New Roman" w:cs="Times New Roman"/>
          <w:sz w:val="24"/>
          <w:szCs w:val="24"/>
          <w:lang w:val="en-US"/>
        </w:rPr>
        <w:tab/>
        <w:t>Meetings attended</w:t>
      </w:r>
    </w:p>
    <w:p w14:paraId="6A191ACC" w14:textId="52D76DA0" w:rsidR="00827948" w:rsidRDefault="00603119" w:rsidP="001F51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Julian Bland’s </w:t>
      </w:r>
      <w:r w:rsidR="00BD4CB0">
        <w:rPr>
          <w:rFonts w:ascii="Times New Roman" w:hAnsi="Times New Roman" w:cs="Times New Roman"/>
          <w:sz w:val="24"/>
          <w:szCs w:val="24"/>
          <w:lang w:val="en-US"/>
        </w:rPr>
        <w:t xml:space="preserve">funeral – most councilors; </w:t>
      </w:r>
      <w:r w:rsidR="00B519F6">
        <w:rPr>
          <w:rFonts w:ascii="Times New Roman" w:hAnsi="Times New Roman" w:cs="Times New Roman"/>
          <w:sz w:val="24"/>
          <w:szCs w:val="24"/>
          <w:lang w:val="en-US"/>
        </w:rPr>
        <w:t>Solar Panel</w:t>
      </w:r>
      <w:r w:rsidR="00744E52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  <w:r w:rsidR="00542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E52">
        <w:rPr>
          <w:rFonts w:ascii="Times New Roman" w:hAnsi="Times New Roman" w:cs="Times New Roman"/>
          <w:sz w:val="24"/>
          <w:szCs w:val="24"/>
          <w:lang w:val="en-US"/>
        </w:rPr>
        <w:t>- PW, AM &amp;</w:t>
      </w:r>
      <w:r w:rsidR="00947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4E52">
        <w:rPr>
          <w:rFonts w:ascii="Times New Roman" w:hAnsi="Times New Roman" w:cs="Times New Roman"/>
          <w:sz w:val="24"/>
          <w:szCs w:val="24"/>
          <w:lang w:val="en-US"/>
        </w:rPr>
        <w:t>JF</w:t>
      </w:r>
      <w:r w:rsidR="00542FA9">
        <w:rPr>
          <w:rFonts w:ascii="Times New Roman" w:hAnsi="Times New Roman" w:cs="Times New Roman"/>
          <w:sz w:val="24"/>
          <w:szCs w:val="24"/>
          <w:lang w:val="en-US"/>
        </w:rPr>
        <w:t>; C</w:t>
      </w:r>
      <w:r w:rsidR="007762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B4233">
        <w:rPr>
          <w:rFonts w:ascii="Times New Roman" w:hAnsi="Times New Roman" w:cs="Times New Roman"/>
          <w:sz w:val="24"/>
          <w:szCs w:val="24"/>
          <w:lang w:val="en-US"/>
        </w:rPr>
        <w:t>ALC</w:t>
      </w:r>
      <w:r w:rsidR="002C0248">
        <w:rPr>
          <w:rFonts w:ascii="Times New Roman" w:hAnsi="Times New Roman" w:cs="Times New Roman"/>
          <w:sz w:val="24"/>
          <w:szCs w:val="24"/>
          <w:lang w:val="en-US"/>
        </w:rPr>
        <w:t xml:space="preserve"> AGM</w:t>
      </w:r>
      <w:r w:rsidR="006B4233">
        <w:rPr>
          <w:rFonts w:ascii="Times New Roman" w:hAnsi="Times New Roman" w:cs="Times New Roman"/>
          <w:sz w:val="24"/>
          <w:szCs w:val="24"/>
          <w:lang w:val="en-US"/>
        </w:rPr>
        <w:t xml:space="preserve"> – PW &amp; JF: </w:t>
      </w:r>
      <w:r w:rsidR="001B6608">
        <w:rPr>
          <w:rFonts w:ascii="Times New Roman" w:hAnsi="Times New Roman" w:cs="Times New Roman"/>
          <w:sz w:val="24"/>
          <w:szCs w:val="24"/>
          <w:lang w:val="en-US"/>
        </w:rPr>
        <w:t xml:space="preserve">Village </w:t>
      </w:r>
      <w:r w:rsidR="00053072">
        <w:rPr>
          <w:rFonts w:ascii="Times New Roman" w:hAnsi="Times New Roman" w:cs="Times New Roman"/>
          <w:sz w:val="24"/>
          <w:szCs w:val="24"/>
          <w:lang w:val="en-US"/>
        </w:rPr>
        <w:t>Resilience</w:t>
      </w:r>
      <w:r w:rsidR="001B6608">
        <w:rPr>
          <w:rFonts w:ascii="Times New Roman" w:hAnsi="Times New Roman" w:cs="Times New Roman"/>
          <w:sz w:val="24"/>
          <w:szCs w:val="24"/>
          <w:lang w:val="en-US"/>
        </w:rPr>
        <w:t xml:space="preserve"> – PW, GE &amp; </w:t>
      </w:r>
      <w:r w:rsidR="001F51B0">
        <w:rPr>
          <w:rFonts w:ascii="Times New Roman" w:hAnsi="Times New Roman" w:cs="Times New Roman"/>
          <w:sz w:val="24"/>
          <w:szCs w:val="24"/>
          <w:lang w:val="en-US"/>
        </w:rPr>
        <w:t xml:space="preserve">JF; </w:t>
      </w:r>
      <w:r w:rsidR="00EC0720">
        <w:rPr>
          <w:rFonts w:ascii="Times New Roman" w:hAnsi="Times New Roman" w:cs="Times New Roman"/>
          <w:sz w:val="24"/>
          <w:szCs w:val="24"/>
          <w:lang w:val="en-US"/>
        </w:rPr>
        <w:t>and a</w:t>
      </w:r>
      <w:r w:rsidR="00827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1B0">
        <w:rPr>
          <w:rFonts w:ascii="Times New Roman" w:hAnsi="Times New Roman" w:cs="Times New Roman"/>
          <w:sz w:val="24"/>
          <w:szCs w:val="24"/>
          <w:lang w:val="en-US"/>
        </w:rPr>
        <w:t xml:space="preserve">Seminar on Business </w:t>
      </w:r>
      <w:r w:rsidR="0082794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F51B0">
        <w:rPr>
          <w:rFonts w:ascii="Times New Roman" w:hAnsi="Times New Roman" w:cs="Times New Roman"/>
          <w:sz w:val="24"/>
          <w:szCs w:val="24"/>
          <w:lang w:val="en-US"/>
        </w:rPr>
        <w:t xml:space="preserve"> PW</w:t>
      </w:r>
      <w:r w:rsidR="008279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434320" w14:textId="2DB35AED" w:rsidR="00EC7FD7" w:rsidRDefault="00827948" w:rsidP="007A1E7E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was noted that Fiona Dunning is retiring from C</w:t>
      </w:r>
      <w:r w:rsidR="009E0B27">
        <w:rPr>
          <w:rFonts w:ascii="Times New Roman" w:hAnsi="Times New Roman" w:cs="Times New Roman"/>
          <w:sz w:val="24"/>
          <w:szCs w:val="24"/>
          <w:lang w:val="en-US"/>
        </w:rPr>
        <w:t xml:space="preserve">W&amp;C at </w:t>
      </w:r>
      <w:r w:rsidR="004330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E0B2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43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B27">
        <w:rPr>
          <w:rFonts w:ascii="Times New Roman" w:hAnsi="Times New Roman" w:cs="Times New Roman"/>
          <w:sz w:val="24"/>
          <w:szCs w:val="24"/>
          <w:lang w:val="en-US"/>
        </w:rPr>
        <w:t xml:space="preserve">year end and will be a loss to Weaverham and other Parish Councils as her help and </w:t>
      </w:r>
      <w:r w:rsidR="009E0B27" w:rsidRPr="000E558B">
        <w:rPr>
          <w:rFonts w:ascii="Times New Roman" w:hAnsi="Times New Roman" w:cs="Times New Roman"/>
          <w:sz w:val="24"/>
          <w:szCs w:val="24"/>
        </w:rPr>
        <w:t>advi</w:t>
      </w:r>
      <w:r w:rsidR="000E558B" w:rsidRPr="000E558B">
        <w:rPr>
          <w:rFonts w:ascii="Times New Roman" w:hAnsi="Times New Roman" w:cs="Times New Roman"/>
          <w:sz w:val="24"/>
          <w:szCs w:val="24"/>
        </w:rPr>
        <w:t>c</w:t>
      </w:r>
      <w:r w:rsidR="009E0B27" w:rsidRPr="000E558B">
        <w:rPr>
          <w:rFonts w:ascii="Times New Roman" w:hAnsi="Times New Roman" w:cs="Times New Roman"/>
          <w:sz w:val="24"/>
          <w:szCs w:val="24"/>
        </w:rPr>
        <w:t>e</w:t>
      </w:r>
      <w:r w:rsidR="009E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5C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E0B27">
        <w:rPr>
          <w:rFonts w:ascii="Times New Roman" w:hAnsi="Times New Roman" w:cs="Times New Roman"/>
          <w:sz w:val="24"/>
          <w:szCs w:val="24"/>
          <w:lang w:val="en-US"/>
        </w:rPr>
        <w:t>as been invaluable to them.</w:t>
      </w:r>
    </w:p>
    <w:p w14:paraId="21DAEEAF" w14:textId="3139B1A9" w:rsidR="00F33C34" w:rsidRDefault="00F33C34" w:rsidP="004D72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409AB">
        <w:rPr>
          <w:rFonts w:ascii="Times New Roman" w:hAnsi="Times New Roman" w:cs="Times New Roman"/>
          <w:sz w:val="24"/>
          <w:szCs w:val="24"/>
          <w:lang w:val="en-US"/>
        </w:rPr>
        <w:t>CW&amp;C</w:t>
      </w:r>
    </w:p>
    <w:p w14:paraId="0060E439" w14:textId="4883CFEE" w:rsidR="00217462" w:rsidRDefault="00B743C2" w:rsidP="00EC1E7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waste collection no</w:t>
      </w:r>
      <w:r w:rsidR="00690246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ices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post in the coming week.  </w:t>
      </w:r>
      <w:r w:rsidR="00B17697">
        <w:rPr>
          <w:rFonts w:ascii="Times New Roman" w:hAnsi="Times New Roman" w:cs="Times New Roman"/>
          <w:sz w:val="24"/>
          <w:szCs w:val="24"/>
          <w:lang w:val="en-US"/>
        </w:rPr>
        <w:t>Green bin collection resumes on 27</w:t>
      </w:r>
      <w:r w:rsidR="00B17697" w:rsidRPr="00B1769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17697">
        <w:rPr>
          <w:rFonts w:ascii="Times New Roman" w:hAnsi="Times New Roman" w:cs="Times New Roman"/>
          <w:sz w:val="24"/>
          <w:szCs w:val="24"/>
          <w:lang w:val="en-US"/>
        </w:rPr>
        <w:t xml:space="preserve"> February.  </w:t>
      </w:r>
      <w:r w:rsidR="00EE327D">
        <w:rPr>
          <w:rFonts w:ascii="Times New Roman" w:hAnsi="Times New Roman" w:cs="Times New Roman"/>
          <w:sz w:val="24"/>
          <w:szCs w:val="24"/>
          <w:lang w:val="en-US"/>
        </w:rPr>
        <w:t xml:space="preserve">Queries on green bins and </w:t>
      </w:r>
      <w:r w:rsidR="00EC1E7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E327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C1E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E327D">
        <w:rPr>
          <w:rFonts w:ascii="Times New Roman" w:hAnsi="Times New Roman" w:cs="Times New Roman"/>
          <w:sz w:val="24"/>
          <w:szCs w:val="24"/>
          <w:lang w:val="en-US"/>
        </w:rPr>
        <w:t>lacement bi</w:t>
      </w:r>
      <w:r w:rsidR="00EC1E7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327D">
        <w:rPr>
          <w:rFonts w:ascii="Times New Roman" w:hAnsi="Times New Roman" w:cs="Times New Roman"/>
          <w:sz w:val="24"/>
          <w:szCs w:val="24"/>
          <w:lang w:val="en-US"/>
        </w:rPr>
        <w:t xml:space="preserve">s to be followed up.  </w:t>
      </w:r>
      <w:r w:rsidR="00C15F3F">
        <w:rPr>
          <w:rFonts w:ascii="Times New Roman" w:hAnsi="Times New Roman" w:cs="Times New Roman"/>
          <w:sz w:val="24"/>
          <w:szCs w:val="24"/>
          <w:lang w:val="en-US"/>
        </w:rPr>
        <w:t xml:space="preserve">Fly tipping on the </w:t>
      </w:r>
      <w:proofErr w:type="spellStart"/>
      <w:r w:rsidR="0039466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394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F3F">
        <w:rPr>
          <w:rFonts w:ascii="Times New Roman" w:hAnsi="Times New Roman" w:cs="Times New Roman"/>
          <w:sz w:val="24"/>
          <w:szCs w:val="24"/>
          <w:lang w:val="en-US"/>
        </w:rPr>
        <w:t>Ridgway in Helsby reported</w:t>
      </w:r>
      <w:r w:rsidR="00394660">
        <w:rPr>
          <w:rFonts w:ascii="Times New Roman" w:hAnsi="Times New Roman" w:cs="Times New Roman"/>
          <w:sz w:val="24"/>
          <w:szCs w:val="24"/>
          <w:lang w:val="en-US"/>
        </w:rPr>
        <w:t xml:space="preserve">.  Problems with trees opposite Northwich Road shops referred to </w:t>
      </w:r>
      <w:r w:rsidR="0069024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94660">
        <w:rPr>
          <w:rFonts w:ascii="Times New Roman" w:hAnsi="Times New Roman" w:cs="Times New Roman"/>
          <w:sz w:val="24"/>
          <w:szCs w:val="24"/>
          <w:lang w:val="en-US"/>
        </w:rPr>
        <w:t>Environment Committee.</w:t>
      </w:r>
      <w:r w:rsidR="000C57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C4FCC">
        <w:rPr>
          <w:rFonts w:ascii="Times New Roman" w:hAnsi="Times New Roman" w:cs="Times New Roman"/>
          <w:sz w:val="24"/>
          <w:szCs w:val="24"/>
          <w:lang w:val="en-US"/>
        </w:rPr>
        <w:t xml:space="preserve">The need for </w:t>
      </w:r>
      <w:r w:rsidR="00A36179">
        <w:rPr>
          <w:rFonts w:ascii="Times New Roman" w:hAnsi="Times New Roman" w:cs="Times New Roman"/>
          <w:sz w:val="24"/>
          <w:szCs w:val="24"/>
          <w:lang w:val="en-US"/>
        </w:rPr>
        <w:t>leaf and gutter sweeping once ag</w:t>
      </w:r>
      <w:r w:rsidR="000222E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6179">
        <w:rPr>
          <w:rFonts w:ascii="Times New Roman" w:hAnsi="Times New Roman" w:cs="Times New Roman"/>
          <w:sz w:val="24"/>
          <w:szCs w:val="24"/>
          <w:lang w:val="en-US"/>
        </w:rPr>
        <w:t>in reiterated</w:t>
      </w:r>
      <w:r w:rsidR="000222E2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0A1C6B">
        <w:rPr>
          <w:rFonts w:ascii="Times New Roman" w:hAnsi="Times New Roman" w:cs="Times New Roman"/>
          <w:sz w:val="24"/>
          <w:szCs w:val="24"/>
          <w:lang w:val="en-US"/>
        </w:rPr>
        <w:t>GE had noted recent road flooding during heavy rain</w:t>
      </w:r>
      <w:r w:rsidR="00C307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74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2E0E8F61" w14:textId="26C169EB" w:rsidR="00121E6F" w:rsidRDefault="00217462" w:rsidP="007A1E7E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Concerns were expressed about Weaverham being pla</w:t>
      </w:r>
      <w:r w:rsidR="00A018E0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 in the proposed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Eddisbury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South Cheshi</w:t>
      </w:r>
      <w:r w:rsidR="00A018E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57CC2">
        <w:rPr>
          <w:rFonts w:ascii="Times New Roman" w:hAnsi="Times New Roman" w:cs="Times New Roman"/>
          <w:sz w:val="24"/>
          <w:szCs w:val="24"/>
          <w:lang w:val="en-US"/>
        </w:rPr>
        <w:t xml:space="preserve">Parliamentary constituency </w:t>
      </w:r>
      <w:r w:rsidR="00A018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7CC2">
        <w:rPr>
          <w:rFonts w:ascii="Times New Roman" w:hAnsi="Times New Roman" w:cs="Times New Roman"/>
          <w:sz w:val="24"/>
          <w:szCs w:val="24"/>
          <w:lang w:val="en-US"/>
        </w:rPr>
        <w:t>ather than being i</w:t>
      </w:r>
      <w:r w:rsidR="00A018E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57CC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A018E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57CC2">
        <w:rPr>
          <w:rFonts w:ascii="Times New Roman" w:hAnsi="Times New Roman" w:cs="Times New Roman"/>
          <w:sz w:val="24"/>
          <w:szCs w:val="24"/>
          <w:lang w:val="en-US"/>
        </w:rPr>
        <w:t xml:space="preserve">ded in the </w:t>
      </w:r>
      <w:r w:rsidR="00243299">
        <w:rPr>
          <w:rFonts w:ascii="Times New Roman" w:hAnsi="Times New Roman" w:cs="Times New Roman"/>
          <w:sz w:val="24"/>
          <w:szCs w:val="24"/>
          <w:lang w:val="en-US"/>
        </w:rPr>
        <w:t xml:space="preserve">mid Cheshire constituency as Weaverham has more affinity with </w:t>
      </w:r>
      <w:r w:rsidR="00FD311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A018E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D311E">
        <w:rPr>
          <w:rFonts w:ascii="Times New Roman" w:hAnsi="Times New Roman" w:cs="Times New Roman"/>
          <w:sz w:val="24"/>
          <w:szCs w:val="24"/>
          <w:lang w:val="en-US"/>
        </w:rPr>
        <w:t xml:space="preserve">thwich than towns such as Malpas.  The Council </w:t>
      </w:r>
      <w:r w:rsidR="00FD311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resolved </w:t>
      </w:r>
      <w:r w:rsidR="00690246">
        <w:rPr>
          <w:rFonts w:ascii="Times New Roman" w:hAnsi="Times New Roman" w:cs="Times New Roman"/>
          <w:sz w:val="24"/>
          <w:szCs w:val="24"/>
          <w:lang w:val="en-US"/>
        </w:rPr>
        <w:t>to share these concerns with the Boundary Commission.</w:t>
      </w:r>
    </w:p>
    <w:p w14:paraId="305D51F5" w14:textId="128970DB" w:rsidR="002A0659" w:rsidRDefault="00121E6F" w:rsidP="007A1E7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Resolved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exclude the public under </w:t>
      </w:r>
      <w:r w:rsidR="008D6144">
        <w:rPr>
          <w:rFonts w:ascii="Times New Roman" w:hAnsi="Times New Roman" w:cs="Times New Roman"/>
          <w:sz w:val="24"/>
          <w:szCs w:val="24"/>
          <w:lang w:val="en-US"/>
        </w:rPr>
        <w:t xml:space="preserve">Local Government Act 1972 Section 12A Part </w:t>
      </w:r>
      <w:r w:rsidR="002A0659">
        <w:rPr>
          <w:rFonts w:ascii="Times New Roman" w:hAnsi="Times New Roman" w:cs="Times New Roman"/>
          <w:sz w:val="24"/>
          <w:szCs w:val="24"/>
          <w:lang w:val="en-US"/>
        </w:rPr>
        <w:t>19(i)</w:t>
      </w:r>
    </w:p>
    <w:p w14:paraId="78702608" w14:textId="2BB79967" w:rsidR="002A0659" w:rsidRDefault="002A0659" w:rsidP="00121E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93</w:t>
      </w:r>
      <w:r w:rsidR="00FF50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506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Prope</w:t>
      </w:r>
      <w:r w:rsidR="003D6E21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ty matter.</w:t>
      </w:r>
    </w:p>
    <w:p w14:paraId="73F57906" w14:textId="77777777" w:rsidR="007A1E7E" w:rsidRDefault="006358F2" w:rsidP="007A1E7E">
      <w:pPr>
        <w:pStyle w:val="NoSpacing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Work is proceeding in acquiring the Youth Club facilities and site.  It was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</w:t>
      </w:r>
      <w:r w:rsidR="000971A6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eed </w:t>
      </w:r>
      <w:r>
        <w:rPr>
          <w:rFonts w:ascii="Times New Roman" w:hAnsi="Times New Roman" w:cs="Times New Roman"/>
          <w:sz w:val="24"/>
          <w:szCs w:val="24"/>
          <w:lang w:val="en-US"/>
        </w:rPr>
        <w:t>to pay the Solicitor £</w:t>
      </w:r>
      <w:r w:rsidR="00A2773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E558B">
        <w:rPr>
          <w:rFonts w:ascii="Times New Roman" w:hAnsi="Times New Roman" w:cs="Times New Roman"/>
          <w:sz w:val="24"/>
          <w:szCs w:val="24"/>
          <w:lang w:val="en-US"/>
        </w:rPr>
        <w:t>69.80 (</w:t>
      </w:r>
      <w:proofErr w:type="spellStart"/>
      <w:r w:rsidR="000E558B">
        <w:rPr>
          <w:rFonts w:ascii="Times New Roman" w:hAnsi="Times New Roman" w:cs="Times New Roman"/>
          <w:sz w:val="24"/>
          <w:szCs w:val="24"/>
          <w:lang w:val="en-US"/>
        </w:rPr>
        <w:t>inc</w:t>
      </w:r>
      <w:proofErr w:type="spellEnd"/>
      <w:r w:rsidR="000E558B">
        <w:rPr>
          <w:rFonts w:ascii="Times New Roman" w:hAnsi="Times New Roman" w:cs="Times New Roman"/>
          <w:sz w:val="24"/>
          <w:szCs w:val="24"/>
          <w:lang w:val="en-US"/>
        </w:rPr>
        <w:t xml:space="preserve"> VAT)</w:t>
      </w:r>
      <w:r w:rsidR="00A2773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 w:rsidR="00A27737">
        <w:rPr>
          <w:rFonts w:ascii="Times New Roman" w:hAnsi="Times New Roman" w:cs="Times New Roman"/>
          <w:sz w:val="24"/>
          <w:szCs w:val="24"/>
          <w:lang w:val="en-US"/>
        </w:rPr>
        <w:t>progress</w:t>
      </w:r>
      <w:proofErr w:type="gramEnd"/>
      <w:r w:rsidR="00A27737">
        <w:rPr>
          <w:rFonts w:ascii="Times New Roman" w:hAnsi="Times New Roman" w:cs="Times New Roman"/>
          <w:sz w:val="24"/>
          <w:szCs w:val="24"/>
          <w:lang w:val="en-US"/>
        </w:rPr>
        <w:t xml:space="preserve"> the matter.</w:t>
      </w:r>
    </w:p>
    <w:p w14:paraId="4EDEB61B" w14:textId="4BEF4463" w:rsidR="004C411F" w:rsidRPr="00CA0A24" w:rsidRDefault="00F0205E" w:rsidP="007A1E7E">
      <w:pPr>
        <w:pStyle w:val="NoSpacing"/>
        <w:spacing w:after="240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Meeting closed at </w:t>
      </w:r>
      <w:r w:rsidR="00597CCD">
        <w:rPr>
          <w:rFonts w:ascii="Times New Roman" w:hAnsi="Times New Roman" w:cs="Times New Roman"/>
          <w:sz w:val="24"/>
          <w:szCs w:val="24"/>
          <w:lang w:val="en-US"/>
        </w:rPr>
        <w:t>8.27pm</w:t>
      </w:r>
    </w:p>
    <w:sectPr w:rsidR="004C411F" w:rsidRPr="00CA0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7"/>
    <w:rsid w:val="00003332"/>
    <w:rsid w:val="0000394A"/>
    <w:rsid w:val="00007181"/>
    <w:rsid w:val="000159BD"/>
    <w:rsid w:val="00020C02"/>
    <w:rsid w:val="000222E2"/>
    <w:rsid w:val="0002413B"/>
    <w:rsid w:val="0002673E"/>
    <w:rsid w:val="0003782D"/>
    <w:rsid w:val="000408EB"/>
    <w:rsid w:val="000443CB"/>
    <w:rsid w:val="000444D7"/>
    <w:rsid w:val="000456F9"/>
    <w:rsid w:val="000515C8"/>
    <w:rsid w:val="000523B6"/>
    <w:rsid w:val="00053072"/>
    <w:rsid w:val="00061DDF"/>
    <w:rsid w:val="000635B4"/>
    <w:rsid w:val="0006461B"/>
    <w:rsid w:val="00073DA1"/>
    <w:rsid w:val="000741C8"/>
    <w:rsid w:val="0007484E"/>
    <w:rsid w:val="00075F51"/>
    <w:rsid w:val="00080115"/>
    <w:rsid w:val="00081DAE"/>
    <w:rsid w:val="0008203B"/>
    <w:rsid w:val="000823DF"/>
    <w:rsid w:val="000846B2"/>
    <w:rsid w:val="00091BDC"/>
    <w:rsid w:val="0009440C"/>
    <w:rsid w:val="000971A6"/>
    <w:rsid w:val="000A1C6B"/>
    <w:rsid w:val="000A3519"/>
    <w:rsid w:val="000A38E5"/>
    <w:rsid w:val="000B0DA0"/>
    <w:rsid w:val="000B487B"/>
    <w:rsid w:val="000B50A7"/>
    <w:rsid w:val="000C076A"/>
    <w:rsid w:val="000C09F9"/>
    <w:rsid w:val="000C2060"/>
    <w:rsid w:val="000C5779"/>
    <w:rsid w:val="000D0B83"/>
    <w:rsid w:val="000D32D8"/>
    <w:rsid w:val="000D4599"/>
    <w:rsid w:val="000D4AF2"/>
    <w:rsid w:val="000E05AC"/>
    <w:rsid w:val="000E292D"/>
    <w:rsid w:val="000E558B"/>
    <w:rsid w:val="000E62C8"/>
    <w:rsid w:val="000E6FC9"/>
    <w:rsid w:val="000E7132"/>
    <w:rsid w:val="000E71CB"/>
    <w:rsid w:val="000F0C6A"/>
    <w:rsid w:val="000F14FB"/>
    <w:rsid w:val="000F4195"/>
    <w:rsid w:val="000F4A32"/>
    <w:rsid w:val="000F5B9A"/>
    <w:rsid w:val="00102A9D"/>
    <w:rsid w:val="00102CA6"/>
    <w:rsid w:val="00112CBB"/>
    <w:rsid w:val="00114944"/>
    <w:rsid w:val="0012079E"/>
    <w:rsid w:val="00121667"/>
    <w:rsid w:val="00121E6F"/>
    <w:rsid w:val="0012520C"/>
    <w:rsid w:val="00134159"/>
    <w:rsid w:val="001362B8"/>
    <w:rsid w:val="00146656"/>
    <w:rsid w:val="0014769C"/>
    <w:rsid w:val="00154A5C"/>
    <w:rsid w:val="00166142"/>
    <w:rsid w:val="00172E25"/>
    <w:rsid w:val="001733D5"/>
    <w:rsid w:val="00173915"/>
    <w:rsid w:val="00173D59"/>
    <w:rsid w:val="0017634C"/>
    <w:rsid w:val="001808F2"/>
    <w:rsid w:val="00183B93"/>
    <w:rsid w:val="00197FF8"/>
    <w:rsid w:val="001A2F49"/>
    <w:rsid w:val="001A3272"/>
    <w:rsid w:val="001A3E00"/>
    <w:rsid w:val="001B09ED"/>
    <w:rsid w:val="001B6608"/>
    <w:rsid w:val="001B722C"/>
    <w:rsid w:val="001C12BB"/>
    <w:rsid w:val="001C12C1"/>
    <w:rsid w:val="001C48CA"/>
    <w:rsid w:val="001D2CCC"/>
    <w:rsid w:val="001D6593"/>
    <w:rsid w:val="001D6DD0"/>
    <w:rsid w:val="001E0260"/>
    <w:rsid w:val="001F4F5B"/>
    <w:rsid w:val="001F51B0"/>
    <w:rsid w:val="00200611"/>
    <w:rsid w:val="00201B2D"/>
    <w:rsid w:val="00203D35"/>
    <w:rsid w:val="00206CD3"/>
    <w:rsid w:val="002114FC"/>
    <w:rsid w:val="00214A04"/>
    <w:rsid w:val="00217462"/>
    <w:rsid w:val="002212AA"/>
    <w:rsid w:val="0022388E"/>
    <w:rsid w:val="00224C85"/>
    <w:rsid w:val="00225554"/>
    <w:rsid w:val="00227B92"/>
    <w:rsid w:val="00230799"/>
    <w:rsid w:val="002327F5"/>
    <w:rsid w:val="002353ED"/>
    <w:rsid w:val="00235C1A"/>
    <w:rsid w:val="00240AC5"/>
    <w:rsid w:val="00243299"/>
    <w:rsid w:val="00247891"/>
    <w:rsid w:val="0025773E"/>
    <w:rsid w:val="002620F7"/>
    <w:rsid w:val="0026236E"/>
    <w:rsid w:val="00264D55"/>
    <w:rsid w:val="00265542"/>
    <w:rsid w:val="0026688C"/>
    <w:rsid w:val="00281067"/>
    <w:rsid w:val="00287A4F"/>
    <w:rsid w:val="00290697"/>
    <w:rsid w:val="0029158D"/>
    <w:rsid w:val="00297842"/>
    <w:rsid w:val="002A04FC"/>
    <w:rsid w:val="002A0659"/>
    <w:rsid w:val="002A1AA5"/>
    <w:rsid w:val="002A66AD"/>
    <w:rsid w:val="002B2393"/>
    <w:rsid w:val="002B2C1C"/>
    <w:rsid w:val="002B7554"/>
    <w:rsid w:val="002C0248"/>
    <w:rsid w:val="002D132E"/>
    <w:rsid w:val="002D1FCC"/>
    <w:rsid w:val="002D2CFF"/>
    <w:rsid w:val="002D3FC7"/>
    <w:rsid w:val="002D5A69"/>
    <w:rsid w:val="002E05C9"/>
    <w:rsid w:val="002E1141"/>
    <w:rsid w:val="002E25C6"/>
    <w:rsid w:val="002F0C81"/>
    <w:rsid w:val="002F5A77"/>
    <w:rsid w:val="00303DE6"/>
    <w:rsid w:val="00305E09"/>
    <w:rsid w:val="00310ED5"/>
    <w:rsid w:val="00316DCF"/>
    <w:rsid w:val="003173E9"/>
    <w:rsid w:val="00320607"/>
    <w:rsid w:val="00322408"/>
    <w:rsid w:val="00326FEC"/>
    <w:rsid w:val="00337745"/>
    <w:rsid w:val="003378FB"/>
    <w:rsid w:val="003422F6"/>
    <w:rsid w:val="00346CBE"/>
    <w:rsid w:val="00352F07"/>
    <w:rsid w:val="00363A9B"/>
    <w:rsid w:val="00365993"/>
    <w:rsid w:val="00370712"/>
    <w:rsid w:val="00372156"/>
    <w:rsid w:val="00373AFA"/>
    <w:rsid w:val="003758C1"/>
    <w:rsid w:val="00384DA0"/>
    <w:rsid w:val="00385242"/>
    <w:rsid w:val="00387390"/>
    <w:rsid w:val="00387677"/>
    <w:rsid w:val="003938F1"/>
    <w:rsid w:val="00394660"/>
    <w:rsid w:val="00397F39"/>
    <w:rsid w:val="003A19BA"/>
    <w:rsid w:val="003B0212"/>
    <w:rsid w:val="003B057E"/>
    <w:rsid w:val="003B4C89"/>
    <w:rsid w:val="003B5FD3"/>
    <w:rsid w:val="003C0260"/>
    <w:rsid w:val="003C4FCC"/>
    <w:rsid w:val="003C7384"/>
    <w:rsid w:val="003C7F6A"/>
    <w:rsid w:val="003D1DBB"/>
    <w:rsid w:val="003D22A1"/>
    <w:rsid w:val="003D2908"/>
    <w:rsid w:val="003D6E21"/>
    <w:rsid w:val="003E02A9"/>
    <w:rsid w:val="003E3C71"/>
    <w:rsid w:val="003E5A66"/>
    <w:rsid w:val="003F0489"/>
    <w:rsid w:val="003F57E5"/>
    <w:rsid w:val="003F5DC3"/>
    <w:rsid w:val="0040014C"/>
    <w:rsid w:val="00407254"/>
    <w:rsid w:val="00407519"/>
    <w:rsid w:val="004107F3"/>
    <w:rsid w:val="00410D52"/>
    <w:rsid w:val="00412381"/>
    <w:rsid w:val="00415BE7"/>
    <w:rsid w:val="00415D51"/>
    <w:rsid w:val="00415FE1"/>
    <w:rsid w:val="00431CDC"/>
    <w:rsid w:val="004330AA"/>
    <w:rsid w:val="00433DA2"/>
    <w:rsid w:val="00434E8E"/>
    <w:rsid w:val="00437352"/>
    <w:rsid w:val="00441D07"/>
    <w:rsid w:val="0044461E"/>
    <w:rsid w:val="00451ED9"/>
    <w:rsid w:val="00452B33"/>
    <w:rsid w:val="004531A3"/>
    <w:rsid w:val="00453325"/>
    <w:rsid w:val="00465AE3"/>
    <w:rsid w:val="004679CB"/>
    <w:rsid w:val="00473078"/>
    <w:rsid w:val="00473DF8"/>
    <w:rsid w:val="00477F3D"/>
    <w:rsid w:val="00482FFC"/>
    <w:rsid w:val="00484CC0"/>
    <w:rsid w:val="004916F8"/>
    <w:rsid w:val="004922DA"/>
    <w:rsid w:val="00492483"/>
    <w:rsid w:val="0049415F"/>
    <w:rsid w:val="0049605A"/>
    <w:rsid w:val="0049713C"/>
    <w:rsid w:val="00497BEE"/>
    <w:rsid w:val="004A7B7D"/>
    <w:rsid w:val="004B44F1"/>
    <w:rsid w:val="004B53AB"/>
    <w:rsid w:val="004B5F6F"/>
    <w:rsid w:val="004C023E"/>
    <w:rsid w:val="004C411F"/>
    <w:rsid w:val="004C4C97"/>
    <w:rsid w:val="004C4D54"/>
    <w:rsid w:val="004C6C62"/>
    <w:rsid w:val="004D196C"/>
    <w:rsid w:val="004D7235"/>
    <w:rsid w:val="004D7252"/>
    <w:rsid w:val="004E0D18"/>
    <w:rsid w:val="004E1E72"/>
    <w:rsid w:val="004E33C6"/>
    <w:rsid w:val="004E658B"/>
    <w:rsid w:val="005027EF"/>
    <w:rsid w:val="0050300B"/>
    <w:rsid w:val="00504B22"/>
    <w:rsid w:val="00510632"/>
    <w:rsid w:val="00510978"/>
    <w:rsid w:val="00511451"/>
    <w:rsid w:val="005213AB"/>
    <w:rsid w:val="0052228A"/>
    <w:rsid w:val="00534327"/>
    <w:rsid w:val="0053797A"/>
    <w:rsid w:val="00537E25"/>
    <w:rsid w:val="00541C22"/>
    <w:rsid w:val="00542FA9"/>
    <w:rsid w:val="00553A7A"/>
    <w:rsid w:val="00555AE9"/>
    <w:rsid w:val="005603FC"/>
    <w:rsid w:val="005629EF"/>
    <w:rsid w:val="00562F09"/>
    <w:rsid w:val="00563D38"/>
    <w:rsid w:val="0056437B"/>
    <w:rsid w:val="00572565"/>
    <w:rsid w:val="00597CCD"/>
    <w:rsid w:val="005A3018"/>
    <w:rsid w:val="005A4E87"/>
    <w:rsid w:val="005B6399"/>
    <w:rsid w:val="005B7AF2"/>
    <w:rsid w:val="005C1AAC"/>
    <w:rsid w:val="005C1C85"/>
    <w:rsid w:val="005C499A"/>
    <w:rsid w:val="005E5DF3"/>
    <w:rsid w:val="005E5FBB"/>
    <w:rsid w:val="005E6C63"/>
    <w:rsid w:val="005E73E3"/>
    <w:rsid w:val="005E7D6C"/>
    <w:rsid w:val="005F0DAD"/>
    <w:rsid w:val="005F3396"/>
    <w:rsid w:val="005F4D09"/>
    <w:rsid w:val="005F6239"/>
    <w:rsid w:val="005F6C2B"/>
    <w:rsid w:val="005F6E09"/>
    <w:rsid w:val="00601A0D"/>
    <w:rsid w:val="00602835"/>
    <w:rsid w:val="00603119"/>
    <w:rsid w:val="00610D26"/>
    <w:rsid w:val="00610DA9"/>
    <w:rsid w:val="00622243"/>
    <w:rsid w:val="006226D7"/>
    <w:rsid w:val="006263D0"/>
    <w:rsid w:val="00633EED"/>
    <w:rsid w:val="006358F2"/>
    <w:rsid w:val="00635F78"/>
    <w:rsid w:val="00640EA7"/>
    <w:rsid w:val="00644485"/>
    <w:rsid w:val="00646DDF"/>
    <w:rsid w:val="00647143"/>
    <w:rsid w:val="0065108C"/>
    <w:rsid w:val="00656173"/>
    <w:rsid w:val="006564C7"/>
    <w:rsid w:val="006565FE"/>
    <w:rsid w:val="00666544"/>
    <w:rsid w:val="00672237"/>
    <w:rsid w:val="00673DFC"/>
    <w:rsid w:val="0067546E"/>
    <w:rsid w:val="0067792F"/>
    <w:rsid w:val="0068602E"/>
    <w:rsid w:val="00690246"/>
    <w:rsid w:val="00692897"/>
    <w:rsid w:val="00694C72"/>
    <w:rsid w:val="006A054C"/>
    <w:rsid w:val="006A0B05"/>
    <w:rsid w:val="006A2548"/>
    <w:rsid w:val="006B4104"/>
    <w:rsid w:val="006B4233"/>
    <w:rsid w:val="006B5FDC"/>
    <w:rsid w:val="006C1C42"/>
    <w:rsid w:val="006C7251"/>
    <w:rsid w:val="006D339F"/>
    <w:rsid w:val="006D7FCC"/>
    <w:rsid w:val="006E71D4"/>
    <w:rsid w:val="006E7224"/>
    <w:rsid w:val="006F09C9"/>
    <w:rsid w:val="006F44D7"/>
    <w:rsid w:val="006F76C2"/>
    <w:rsid w:val="0070042F"/>
    <w:rsid w:val="00704DE3"/>
    <w:rsid w:val="00711365"/>
    <w:rsid w:val="00715C7B"/>
    <w:rsid w:val="00716CEA"/>
    <w:rsid w:val="00717635"/>
    <w:rsid w:val="00721A07"/>
    <w:rsid w:val="00722895"/>
    <w:rsid w:val="0072313F"/>
    <w:rsid w:val="00723CAF"/>
    <w:rsid w:val="0072500C"/>
    <w:rsid w:val="00726BB6"/>
    <w:rsid w:val="00726DDA"/>
    <w:rsid w:val="0073291F"/>
    <w:rsid w:val="00734869"/>
    <w:rsid w:val="0073715C"/>
    <w:rsid w:val="00744E52"/>
    <w:rsid w:val="007451C2"/>
    <w:rsid w:val="007474DE"/>
    <w:rsid w:val="00750F4A"/>
    <w:rsid w:val="0075692F"/>
    <w:rsid w:val="00760ED5"/>
    <w:rsid w:val="00762418"/>
    <w:rsid w:val="00762B03"/>
    <w:rsid w:val="00766946"/>
    <w:rsid w:val="007746B7"/>
    <w:rsid w:val="00776294"/>
    <w:rsid w:val="00783219"/>
    <w:rsid w:val="007833A1"/>
    <w:rsid w:val="00783E23"/>
    <w:rsid w:val="00786828"/>
    <w:rsid w:val="00787BE0"/>
    <w:rsid w:val="007918AE"/>
    <w:rsid w:val="00792E46"/>
    <w:rsid w:val="00795ABF"/>
    <w:rsid w:val="007A1E7E"/>
    <w:rsid w:val="007A3312"/>
    <w:rsid w:val="007A5D14"/>
    <w:rsid w:val="007A7358"/>
    <w:rsid w:val="007A79D7"/>
    <w:rsid w:val="007A7AD0"/>
    <w:rsid w:val="007B1125"/>
    <w:rsid w:val="007B1386"/>
    <w:rsid w:val="007B2260"/>
    <w:rsid w:val="007B3325"/>
    <w:rsid w:val="007B5434"/>
    <w:rsid w:val="007B5AEF"/>
    <w:rsid w:val="007C1535"/>
    <w:rsid w:val="007C433C"/>
    <w:rsid w:val="007C5AAA"/>
    <w:rsid w:val="007D12AB"/>
    <w:rsid w:val="007D22CA"/>
    <w:rsid w:val="007D310C"/>
    <w:rsid w:val="007D3714"/>
    <w:rsid w:val="007D40CD"/>
    <w:rsid w:val="007D51AF"/>
    <w:rsid w:val="007D548E"/>
    <w:rsid w:val="007E19B9"/>
    <w:rsid w:val="007E3A72"/>
    <w:rsid w:val="007F0B1B"/>
    <w:rsid w:val="007F1124"/>
    <w:rsid w:val="007F6640"/>
    <w:rsid w:val="00803029"/>
    <w:rsid w:val="00810009"/>
    <w:rsid w:val="00814663"/>
    <w:rsid w:val="00816DB9"/>
    <w:rsid w:val="00820D5E"/>
    <w:rsid w:val="00820DDB"/>
    <w:rsid w:val="00822460"/>
    <w:rsid w:val="008238D2"/>
    <w:rsid w:val="00825C5E"/>
    <w:rsid w:val="0082662C"/>
    <w:rsid w:val="00827948"/>
    <w:rsid w:val="00832960"/>
    <w:rsid w:val="008332EF"/>
    <w:rsid w:val="00834F00"/>
    <w:rsid w:val="00840912"/>
    <w:rsid w:val="00844EE0"/>
    <w:rsid w:val="00844F97"/>
    <w:rsid w:val="00846DD7"/>
    <w:rsid w:val="00847D79"/>
    <w:rsid w:val="00857CC2"/>
    <w:rsid w:val="00860ED4"/>
    <w:rsid w:val="00863591"/>
    <w:rsid w:val="00866A52"/>
    <w:rsid w:val="008715D3"/>
    <w:rsid w:val="008747E2"/>
    <w:rsid w:val="008770E4"/>
    <w:rsid w:val="00880FA0"/>
    <w:rsid w:val="00881A4F"/>
    <w:rsid w:val="0088392F"/>
    <w:rsid w:val="0088663D"/>
    <w:rsid w:val="0089599F"/>
    <w:rsid w:val="00897D4E"/>
    <w:rsid w:val="008A0B16"/>
    <w:rsid w:val="008A193C"/>
    <w:rsid w:val="008A470C"/>
    <w:rsid w:val="008A6404"/>
    <w:rsid w:val="008A64F4"/>
    <w:rsid w:val="008B1945"/>
    <w:rsid w:val="008B23E5"/>
    <w:rsid w:val="008B4C75"/>
    <w:rsid w:val="008C611F"/>
    <w:rsid w:val="008D6144"/>
    <w:rsid w:val="008E07EE"/>
    <w:rsid w:val="008E24EB"/>
    <w:rsid w:val="008E29FE"/>
    <w:rsid w:val="008F590C"/>
    <w:rsid w:val="009015ED"/>
    <w:rsid w:val="00901653"/>
    <w:rsid w:val="00902F7E"/>
    <w:rsid w:val="009175A1"/>
    <w:rsid w:val="00923222"/>
    <w:rsid w:val="009234BB"/>
    <w:rsid w:val="00930F5C"/>
    <w:rsid w:val="00931D32"/>
    <w:rsid w:val="00936C1C"/>
    <w:rsid w:val="00937455"/>
    <w:rsid w:val="009379C9"/>
    <w:rsid w:val="0094487D"/>
    <w:rsid w:val="00947914"/>
    <w:rsid w:val="009479AA"/>
    <w:rsid w:val="00953E3A"/>
    <w:rsid w:val="00956B6D"/>
    <w:rsid w:val="00962AD5"/>
    <w:rsid w:val="009843A0"/>
    <w:rsid w:val="00985404"/>
    <w:rsid w:val="00986B75"/>
    <w:rsid w:val="0099358B"/>
    <w:rsid w:val="009937A5"/>
    <w:rsid w:val="009A33CD"/>
    <w:rsid w:val="009A3C37"/>
    <w:rsid w:val="009A4977"/>
    <w:rsid w:val="009A6FE4"/>
    <w:rsid w:val="009B58B8"/>
    <w:rsid w:val="009C098B"/>
    <w:rsid w:val="009C2617"/>
    <w:rsid w:val="009C680D"/>
    <w:rsid w:val="009D5C02"/>
    <w:rsid w:val="009D5FF7"/>
    <w:rsid w:val="009E0B27"/>
    <w:rsid w:val="009E28D3"/>
    <w:rsid w:val="009E3FD0"/>
    <w:rsid w:val="009E6B90"/>
    <w:rsid w:val="009F2A99"/>
    <w:rsid w:val="009F64EE"/>
    <w:rsid w:val="00A018E0"/>
    <w:rsid w:val="00A03595"/>
    <w:rsid w:val="00A04273"/>
    <w:rsid w:val="00A06983"/>
    <w:rsid w:val="00A10828"/>
    <w:rsid w:val="00A142FA"/>
    <w:rsid w:val="00A16288"/>
    <w:rsid w:val="00A20C8C"/>
    <w:rsid w:val="00A234D2"/>
    <w:rsid w:val="00A23FBF"/>
    <w:rsid w:val="00A2699E"/>
    <w:rsid w:val="00A27737"/>
    <w:rsid w:val="00A33A49"/>
    <w:rsid w:val="00A36179"/>
    <w:rsid w:val="00A375E7"/>
    <w:rsid w:val="00A37D29"/>
    <w:rsid w:val="00A41C1C"/>
    <w:rsid w:val="00A46694"/>
    <w:rsid w:val="00A51A32"/>
    <w:rsid w:val="00A52F55"/>
    <w:rsid w:val="00A565F5"/>
    <w:rsid w:val="00A657A0"/>
    <w:rsid w:val="00A65EC1"/>
    <w:rsid w:val="00A66D78"/>
    <w:rsid w:val="00A67662"/>
    <w:rsid w:val="00A73132"/>
    <w:rsid w:val="00A732F6"/>
    <w:rsid w:val="00A81B78"/>
    <w:rsid w:val="00A83302"/>
    <w:rsid w:val="00A858B0"/>
    <w:rsid w:val="00A91AE6"/>
    <w:rsid w:val="00A92242"/>
    <w:rsid w:val="00A97515"/>
    <w:rsid w:val="00AA774E"/>
    <w:rsid w:val="00AB5E4D"/>
    <w:rsid w:val="00AB6BF4"/>
    <w:rsid w:val="00AD1866"/>
    <w:rsid w:val="00AD4FA9"/>
    <w:rsid w:val="00AD75D1"/>
    <w:rsid w:val="00AE163F"/>
    <w:rsid w:val="00AE36A3"/>
    <w:rsid w:val="00AF110F"/>
    <w:rsid w:val="00B015A1"/>
    <w:rsid w:val="00B02464"/>
    <w:rsid w:val="00B1137C"/>
    <w:rsid w:val="00B1257D"/>
    <w:rsid w:val="00B12C1D"/>
    <w:rsid w:val="00B13D09"/>
    <w:rsid w:val="00B17697"/>
    <w:rsid w:val="00B2037C"/>
    <w:rsid w:val="00B20B96"/>
    <w:rsid w:val="00B24EA6"/>
    <w:rsid w:val="00B2576D"/>
    <w:rsid w:val="00B25E20"/>
    <w:rsid w:val="00B30D0D"/>
    <w:rsid w:val="00B31342"/>
    <w:rsid w:val="00B36236"/>
    <w:rsid w:val="00B378DA"/>
    <w:rsid w:val="00B519F6"/>
    <w:rsid w:val="00B51E03"/>
    <w:rsid w:val="00B550FE"/>
    <w:rsid w:val="00B658F3"/>
    <w:rsid w:val="00B66D6B"/>
    <w:rsid w:val="00B66DA0"/>
    <w:rsid w:val="00B6785F"/>
    <w:rsid w:val="00B7138D"/>
    <w:rsid w:val="00B71644"/>
    <w:rsid w:val="00B73D8B"/>
    <w:rsid w:val="00B743C2"/>
    <w:rsid w:val="00B84F61"/>
    <w:rsid w:val="00B854A2"/>
    <w:rsid w:val="00B935B5"/>
    <w:rsid w:val="00BA10FB"/>
    <w:rsid w:val="00BA4095"/>
    <w:rsid w:val="00BA4DA5"/>
    <w:rsid w:val="00BB1B24"/>
    <w:rsid w:val="00BB24E3"/>
    <w:rsid w:val="00BB2B3C"/>
    <w:rsid w:val="00BB73B4"/>
    <w:rsid w:val="00BC1778"/>
    <w:rsid w:val="00BC3A20"/>
    <w:rsid w:val="00BD0017"/>
    <w:rsid w:val="00BD32FA"/>
    <w:rsid w:val="00BD4CB0"/>
    <w:rsid w:val="00BD5F58"/>
    <w:rsid w:val="00BD64DC"/>
    <w:rsid w:val="00BE4A17"/>
    <w:rsid w:val="00BF05D9"/>
    <w:rsid w:val="00BF1303"/>
    <w:rsid w:val="00BF6249"/>
    <w:rsid w:val="00BF71DA"/>
    <w:rsid w:val="00C02237"/>
    <w:rsid w:val="00C0266B"/>
    <w:rsid w:val="00C02F40"/>
    <w:rsid w:val="00C038FC"/>
    <w:rsid w:val="00C03AE6"/>
    <w:rsid w:val="00C04881"/>
    <w:rsid w:val="00C066A9"/>
    <w:rsid w:val="00C15F3F"/>
    <w:rsid w:val="00C214AD"/>
    <w:rsid w:val="00C22EB8"/>
    <w:rsid w:val="00C307D9"/>
    <w:rsid w:val="00C31F7C"/>
    <w:rsid w:val="00C33A83"/>
    <w:rsid w:val="00C354A1"/>
    <w:rsid w:val="00C35551"/>
    <w:rsid w:val="00C37089"/>
    <w:rsid w:val="00C37AFF"/>
    <w:rsid w:val="00C40FC7"/>
    <w:rsid w:val="00C42EC5"/>
    <w:rsid w:val="00C504E5"/>
    <w:rsid w:val="00C5412A"/>
    <w:rsid w:val="00C5666E"/>
    <w:rsid w:val="00C62B47"/>
    <w:rsid w:val="00C62FEF"/>
    <w:rsid w:val="00C67077"/>
    <w:rsid w:val="00C769C0"/>
    <w:rsid w:val="00C828FF"/>
    <w:rsid w:val="00C94364"/>
    <w:rsid w:val="00C94983"/>
    <w:rsid w:val="00CA0970"/>
    <w:rsid w:val="00CA0A24"/>
    <w:rsid w:val="00CA1C2B"/>
    <w:rsid w:val="00CA1EC3"/>
    <w:rsid w:val="00CA27C7"/>
    <w:rsid w:val="00CA4E7E"/>
    <w:rsid w:val="00CB094B"/>
    <w:rsid w:val="00CB0986"/>
    <w:rsid w:val="00CB5073"/>
    <w:rsid w:val="00CC669F"/>
    <w:rsid w:val="00CD2892"/>
    <w:rsid w:val="00CD2EF9"/>
    <w:rsid w:val="00CD31FB"/>
    <w:rsid w:val="00CD62E2"/>
    <w:rsid w:val="00CE278D"/>
    <w:rsid w:val="00CF1176"/>
    <w:rsid w:val="00CF44CD"/>
    <w:rsid w:val="00CF65AB"/>
    <w:rsid w:val="00D0636A"/>
    <w:rsid w:val="00D0716E"/>
    <w:rsid w:val="00D077BC"/>
    <w:rsid w:val="00D16123"/>
    <w:rsid w:val="00D20322"/>
    <w:rsid w:val="00D26206"/>
    <w:rsid w:val="00D3327F"/>
    <w:rsid w:val="00D426DA"/>
    <w:rsid w:val="00D44F02"/>
    <w:rsid w:val="00D45DA6"/>
    <w:rsid w:val="00D464FB"/>
    <w:rsid w:val="00D46522"/>
    <w:rsid w:val="00D53DA4"/>
    <w:rsid w:val="00D57343"/>
    <w:rsid w:val="00D6453F"/>
    <w:rsid w:val="00D648EB"/>
    <w:rsid w:val="00D675B7"/>
    <w:rsid w:val="00D74C02"/>
    <w:rsid w:val="00D83325"/>
    <w:rsid w:val="00D833F7"/>
    <w:rsid w:val="00D918F7"/>
    <w:rsid w:val="00D928CA"/>
    <w:rsid w:val="00D93DBB"/>
    <w:rsid w:val="00DA436B"/>
    <w:rsid w:val="00DA540F"/>
    <w:rsid w:val="00DA6A87"/>
    <w:rsid w:val="00DD09FA"/>
    <w:rsid w:val="00DD2978"/>
    <w:rsid w:val="00DD3744"/>
    <w:rsid w:val="00DD3772"/>
    <w:rsid w:val="00DD437B"/>
    <w:rsid w:val="00DD6CAF"/>
    <w:rsid w:val="00DE1866"/>
    <w:rsid w:val="00DE273C"/>
    <w:rsid w:val="00DE4575"/>
    <w:rsid w:val="00DF5E9B"/>
    <w:rsid w:val="00DF661B"/>
    <w:rsid w:val="00DF711B"/>
    <w:rsid w:val="00DF7EEF"/>
    <w:rsid w:val="00E114D1"/>
    <w:rsid w:val="00E15253"/>
    <w:rsid w:val="00E2470C"/>
    <w:rsid w:val="00E31E7C"/>
    <w:rsid w:val="00E320B7"/>
    <w:rsid w:val="00E409AB"/>
    <w:rsid w:val="00E422AF"/>
    <w:rsid w:val="00E42F3C"/>
    <w:rsid w:val="00E43F32"/>
    <w:rsid w:val="00E47983"/>
    <w:rsid w:val="00E53F61"/>
    <w:rsid w:val="00E575F0"/>
    <w:rsid w:val="00E62846"/>
    <w:rsid w:val="00E631B2"/>
    <w:rsid w:val="00E63947"/>
    <w:rsid w:val="00E63956"/>
    <w:rsid w:val="00E721C5"/>
    <w:rsid w:val="00E737D2"/>
    <w:rsid w:val="00E744F5"/>
    <w:rsid w:val="00E77C59"/>
    <w:rsid w:val="00E822D5"/>
    <w:rsid w:val="00E843F4"/>
    <w:rsid w:val="00E850F8"/>
    <w:rsid w:val="00E9170B"/>
    <w:rsid w:val="00E9176A"/>
    <w:rsid w:val="00E949A8"/>
    <w:rsid w:val="00E955E1"/>
    <w:rsid w:val="00EA221E"/>
    <w:rsid w:val="00EA6690"/>
    <w:rsid w:val="00EA67F1"/>
    <w:rsid w:val="00EB0A57"/>
    <w:rsid w:val="00EB15DC"/>
    <w:rsid w:val="00EB3F06"/>
    <w:rsid w:val="00EB7194"/>
    <w:rsid w:val="00EC019A"/>
    <w:rsid w:val="00EC0720"/>
    <w:rsid w:val="00EC0DB3"/>
    <w:rsid w:val="00EC1E7D"/>
    <w:rsid w:val="00EC245A"/>
    <w:rsid w:val="00EC2C9C"/>
    <w:rsid w:val="00EC31F8"/>
    <w:rsid w:val="00EC7FD7"/>
    <w:rsid w:val="00ED4606"/>
    <w:rsid w:val="00ED6119"/>
    <w:rsid w:val="00EE100B"/>
    <w:rsid w:val="00EE1FF6"/>
    <w:rsid w:val="00EE327D"/>
    <w:rsid w:val="00EE5A07"/>
    <w:rsid w:val="00EE6051"/>
    <w:rsid w:val="00EE71D4"/>
    <w:rsid w:val="00EF3C2E"/>
    <w:rsid w:val="00EF4C9C"/>
    <w:rsid w:val="00EF62AB"/>
    <w:rsid w:val="00EF74F1"/>
    <w:rsid w:val="00EF7FD5"/>
    <w:rsid w:val="00F0205E"/>
    <w:rsid w:val="00F02080"/>
    <w:rsid w:val="00F04440"/>
    <w:rsid w:val="00F060A1"/>
    <w:rsid w:val="00F06D09"/>
    <w:rsid w:val="00F12678"/>
    <w:rsid w:val="00F150D3"/>
    <w:rsid w:val="00F16AD4"/>
    <w:rsid w:val="00F20FF4"/>
    <w:rsid w:val="00F21ED5"/>
    <w:rsid w:val="00F26EC8"/>
    <w:rsid w:val="00F31701"/>
    <w:rsid w:val="00F33C34"/>
    <w:rsid w:val="00F3407D"/>
    <w:rsid w:val="00F34FD4"/>
    <w:rsid w:val="00F40EDE"/>
    <w:rsid w:val="00F41532"/>
    <w:rsid w:val="00F4180D"/>
    <w:rsid w:val="00F47AD1"/>
    <w:rsid w:val="00F517BC"/>
    <w:rsid w:val="00F532F7"/>
    <w:rsid w:val="00F564CA"/>
    <w:rsid w:val="00F63444"/>
    <w:rsid w:val="00F649B0"/>
    <w:rsid w:val="00F73B06"/>
    <w:rsid w:val="00F83178"/>
    <w:rsid w:val="00F85982"/>
    <w:rsid w:val="00F91AFF"/>
    <w:rsid w:val="00F92387"/>
    <w:rsid w:val="00F96511"/>
    <w:rsid w:val="00F96AE4"/>
    <w:rsid w:val="00FA197B"/>
    <w:rsid w:val="00FB0F49"/>
    <w:rsid w:val="00FB3BF1"/>
    <w:rsid w:val="00FB6284"/>
    <w:rsid w:val="00FC11D2"/>
    <w:rsid w:val="00FC6810"/>
    <w:rsid w:val="00FD311E"/>
    <w:rsid w:val="00FD3D6A"/>
    <w:rsid w:val="00FD7493"/>
    <w:rsid w:val="00FE389B"/>
    <w:rsid w:val="00FE3B2F"/>
    <w:rsid w:val="00FE52F6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5859"/>
  <w15:chartTrackingRefBased/>
  <w15:docId w15:val="{DE0635CC-15BF-4246-B18F-52BFF15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Clerk</cp:lastModifiedBy>
  <cp:revision>4</cp:revision>
  <dcterms:created xsi:type="dcterms:W3CDTF">2022-12-02T11:14:00Z</dcterms:created>
  <dcterms:modified xsi:type="dcterms:W3CDTF">2022-12-02T11:21:00Z</dcterms:modified>
</cp:coreProperties>
</file>